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25" w:rsidRDefault="00763C25" w:rsidP="003D53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3D5399" w:rsidRPr="003D6E46" w:rsidRDefault="003D5399" w:rsidP="003D53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3D6E46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>
            <wp:extent cx="624840" cy="784860"/>
            <wp:effectExtent l="19050" t="0" r="3810" b="0"/>
            <wp:docPr id="1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25" w:rsidRDefault="00763C25" w:rsidP="002875C4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2875C4" w:rsidRPr="006C7013" w:rsidRDefault="002875C4" w:rsidP="002875C4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013">
        <w:rPr>
          <w:rFonts w:ascii="Times New Roman" w:hAnsi="Times New Roman" w:cs="Times New Roman"/>
          <w:b/>
          <w:bCs/>
          <w:sz w:val="28"/>
          <w:szCs w:val="28"/>
        </w:rPr>
        <w:t>Натальинского муниципального образования</w:t>
      </w:r>
    </w:p>
    <w:p w:rsidR="002875C4" w:rsidRPr="006C7013" w:rsidRDefault="002875C4" w:rsidP="002875C4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013">
        <w:rPr>
          <w:rFonts w:ascii="Times New Roman" w:hAnsi="Times New Roman" w:cs="Times New Roman"/>
          <w:b/>
          <w:bCs/>
          <w:sz w:val="28"/>
          <w:szCs w:val="28"/>
        </w:rPr>
        <w:t>Балаковского муниципального района Саратовской области</w:t>
      </w:r>
    </w:p>
    <w:p w:rsidR="00763C25" w:rsidRPr="00763C25" w:rsidRDefault="00763C25" w:rsidP="00763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C25">
        <w:rPr>
          <w:rFonts w:ascii="Times New Roman" w:hAnsi="Times New Roman" w:cs="Times New Roman"/>
          <w:sz w:val="28"/>
          <w:szCs w:val="28"/>
        </w:rPr>
        <w:t>Двадцать восьмое заседание Совета Натальинского муниципального образования второго созыва</w:t>
      </w:r>
    </w:p>
    <w:p w:rsidR="002875C4" w:rsidRPr="006C7013" w:rsidRDefault="002875C4" w:rsidP="00287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75C4" w:rsidRPr="006C7013" w:rsidRDefault="00763C25" w:rsidP="002875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875C4" w:rsidRPr="006C7013">
        <w:rPr>
          <w:rFonts w:ascii="Times New Roman" w:hAnsi="Times New Roman" w:cs="Times New Roman"/>
          <w:b/>
          <w:sz w:val="28"/>
          <w:szCs w:val="28"/>
        </w:rPr>
        <w:t>2</w:t>
      </w:r>
      <w:r w:rsidR="00E44E86">
        <w:rPr>
          <w:rFonts w:ascii="Times New Roman" w:hAnsi="Times New Roman" w:cs="Times New Roman"/>
          <w:b/>
          <w:sz w:val="28"/>
          <w:szCs w:val="28"/>
        </w:rPr>
        <w:t>8</w:t>
      </w:r>
      <w:r w:rsidR="002875C4" w:rsidRPr="006C7013">
        <w:rPr>
          <w:rFonts w:ascii="Times New Roman" w:hAnsi="Times New Roman" w:cs="Times New Roman"/>
          <w:b/>
          <w:sz w:val="28"/>
          <w:szCs w:val="28"/>
        </w:rPr>
        <w:t xml:space="preserve"> января 2</w:t>
      </w:r>
      <w:r w:rsidR="002875C4"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021 года </w:t>
      </w:r>
      <w:r w:rsidR="002875C4" w:rsidRPr="006C7013">
        <w:rPr>
          <w:rFonts w:ascii="Times New Roman" w:hAnsi="Times New Roman" w:cs="Times New Roman"/>
          <w:b/>
          <w:sz w:val="28"/>
          <w:szCs w:val="28"/>
        </w:rPr>
        <w:t>№ 18</w:t>
      </w:r>
      <w:r w:rsidR="002875C4">
        <w:rPr>
          <w:rFonts w:ascii="Times New Roman" w:hAnsi="Times New Roman" w:cs="Times New Roman"/>
          <w:b/>
          <w:sz w:val="28"/>
          <w:szCs w:val="28"/>
        </w:rPr>
        <w:t>2</w:t>
      </w:r>
      <w:r w:rsidR="002875C4" w:rsidRPr="006C70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399" w:rsidRDefault="003D5399" w:rsidP="003D5399">
      <w:pPr>
        <w:pStyle w:val="ConsTitle"/>
        <w:widowControl/>
        <w:tabs>
          <w:tab w:val="left" w:pos="1134"/>
        </w:tabs>
        <w:ind w:right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3D5399" w:rsidRPr="003D6E46" w:rsidRDefault="003D5399" w:rsidP="003D5399">
      <w:pPr>
        <w:pStyle w:val="a3"/>
        <w:tabs>
          <w:tab w:val="clear" w:pos="4677"/>
          <w:tab w:val="clear" w:pos="9355"/>
        </w:tabs>
        <w:ind w:right="2550"/>
        <w:jc w:val="both"/>
        <w:rPr>
          <w:b/>
          <w:bCs/>
          <w:sz w:val="28"/>
          <w:szCs w:val="28"/>
          <w:lang w:val="ru-RU"/>
        </w:rPr>
      </w:pPr>
      <w:r w:rsidRPr="003D6E46">
        <w:rPr>
          <w:b/>
          <w:bCs/>
          <w:sz w:val="28"/>
          <w:szCs w:val="28"/>
          <w:lang w:val="ru-RU"/>
        </w:rPr>
        <w:t xml:space="preserve">О внесении изменений в Решение Совета Натальинского муниципального образования от </w:t>
      </w:r>
      <w:r w:rsidR="00833CF6"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  <w:lang w:val="ru-RU"/>
        </w:rPr>
        <w:t xml:space="preserve"> декабря 20</w:t>
      </w:r>
      <w:r w:rsidR="00833CF6">
        <w:rPr>
          <w:b/>
          <w:bCs/>
          <w:sz w:val="28"/>
          <w:szCs w:val="28"/>
          <w:lang w:val="ru-RU"/>
        </w:rPr>
        <w:t>20</w:t>
      </w:r>
      <w:r w:rsidRPr="003D6E46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1</w:t>
      </w:r>
      <w:r w:rsidR="000E5D2F">
        <w:rPr>
          <w:b/>
          <w:bCs/>
          <w:sz w:val="28"/>
          <w:szCs w:val="28"/>
          <w:lang w:val="ru-RU"/>
        </w:rPr>
        <w:t>76</w:t>
      </w:r>
      <w:r w:rsidRPr="003D6E46">
        <w:rPr>
          <w:b/>
          <w:bCs/>
          <w:sz w:val="28"/>
          <w:szCs w:val="28"/>
          <w:lang w:val="ru-RU"/>
        </w:rPr>
        <w:t xml:space="preserve"> «О бюджете Натальинского му</w:t>
      </w:r>
      <w:r>
        <w:rPr>
          <w:b/>
          <w:bCs/>
          <w:sz w:val="28"/>
          <w:szCs w:val="28"/>
          <w:lang w:val="ru-RU"/>
        </w:rPr>
        <w:t>ниципального образования на 202</w:t>
      </w:r>
      <w:r w:rsidR="000E5D2F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год и на плановый период 202</w:t>
      </w:r>
      <w:r w:rsidR="000E5D2F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 xml:space="preserve"> и 202</w:t>
      </w:r>
      <w:r w:rsidR="000E5D2F">
        <w:rPr>
          <w:b/>
          <w:bCs/>
          <w:sz w:val="28"/>
          <w:szCs w:val="28"/>
          <w:lang w:val="ru-RU"/>
        </w:rPr>
        <w:t>3</w:t>
      </w:r>
      <w:r w:rsidRPr="003D6E46">
        <w:rPr>
          <w:b/>
          <w:bCs/>
          <w:sz w:val="28"/>
          <w:szCs w:val="28"/>
          <w:lang w:val="ru-RU"/>
        </w:rPr>
        <w:t xml:space="preserve"> годов»</w:t>
      </w:r>
    </w:p>
    <w:p w:rsidR="003D5399" w:rsidRDefault="003D5399" w:rsidP="003D5399">
      <w:pPr>
        <w:pStyle w:val="a3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</w:p>
    <w:p w:rsidR="003D5399" w:rsidRDefault="003D5399" w:rsidP="003D53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Натальинского муниципального образования, Положением «О бюджетном процессе в Натальинском муниципальном образовании Балаковского муниципального района Саратовской области», Совет Натальинского муниципального образования </w:t>
      </w:r>
    </w:p>
    <w:p w:rsidR="003D5399" w:rsidRPr="00705709" w:rsidRDefault="003D5399" w:rsidP="003D5399">
      <w:pPr>
        <w:spacing w:after="0"/>
        <w:ind w:firstLine="708"/>
        <w:jc w:val="center"/>
        <w:rPr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5399" w:rsidRPr="003D6E46" w:rsidRDefault="003D5399" w:rsidP="003D5399">
      <w:pPr>
        <w:pStyle w:val="a3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1. </w:t>
      </w:r>
      <w:r w:rsidRPr="003D6E46">
        <w:rPr>
          <w:iCs/>
          <w:sz w:val="28"/>
          <w:szCs w:val="28"/>
          <w:lang w:val="ru-RU"/>
        </w:rPr>
        <w:t xml:space="preserve">Внести в решение Совета Натальинского муниципального образования от </w:t>
      </w:r>
      <w:r w:rsidR="000E5D2F">
        <w:rPr>
          <w:iCs/>
          <w:sz w:val="28"/>
          <w:szCs w:val="28"/>
          <w:lang w:val="ru-RU"/>
        </w:rPr>
        <w:t>22</w:t>
      </w:r>
      <w:r>
        <w:rPr>
          <w:iCs/>
          <w:sz w:val="28"/>
          <w:szCs w:val="28"/>
          <w:lang w:val="ru-RU"/>
        </w:rPr>
        <w:t xml:space="preserve"> декабря 20</w:t>
      </w:r>
      <w:r w:rsidR="000E5D2F">
        <w:rPr>
          <w:iCs/>
          <w:sz w:val="28"/>
          <w:szCs w:val="28"/>
          <w:lang w:val="ru-RU"/>
        </w:rPr>
        <w:t xml:space="preserve">20 </w:t>
      </w:r>
      <w:r>
        <w:rPr>
          <w:iCs/>
          <w:sz w:val="28"/>
          <w:szCs w:val="28"/>
          <w:lang w:val="ru-RU"/>
        </w:rPr>
        <w:t>года №1</w:t>
      </w:r>
      <w:r w:rsidR="000E5D2F">
        <w:rPr>
          <w:iCs/>
          <w:sz w:val="28"/>
          <w:szCs w:val="28"/>
          <w:lang w:val="ru-RU"/>
        </w:rPr>
        <w:t xml:space="preserve">76 </w:t>
      </w:r>
      <w:r w:rsidRPr="003D6E46">
        <w:rPr>
          <w:b/>
          <w:bCs/>
          <w:sz w:val="28"/>
          <w:szCs w:val="28"/>
          <w:lang w:val="ru-RU"/>
        </w:rPr>
        <w:t>«</w:t>
      </w:r>
      <w:r w:rsidRPr="003D6E46">
        <w:rPr>
          <w:iCs/>
          <w:sz w:val="28"/>
          <w:szCs w:val="28"/>
          <w:lang w:val="ru-RU"/>
        </w:rPr>
        <w:t>О бюджете Натальинского му</w:t>
      </w:r>
      <w:r>
        <w:rPr>
          <w:iCs/>
          <w:sz w:val="28"/>
          <w:szCs w:val="28"/>
          <w:lang w:val="ru-RU"/>
        </w:rPr>
        <w:t>ниципального образования на 202</w:t>
      </w:r>
      <w:r w:rsidR="000E5D2F">
        <w:rPr>
          <w:iCs/>
          <w:sz w:val="28"/>
          <w:szCs w:val="28"/>
          <w:lang w:val="ru-RU"/>
        </w:rPr>
        <w:t>1</w:t>
      </w:r>
      <w:r w:rsidRPr="003D6E46">
        <w:rPr>
          <w:iCs/>
          <w:sz w:val="28"/>
          <w:szCs w:val="28"/>
          <w:lang w:val="ru-RU"/>
        </w:rPr>
        <w:t xml:space="preserve"> год </w:t>
      </w:r>
      <w:r>
        <w:rPr>
          <w:iCs/>
          <w:sz w:val="28"/>
          <w:szCs w:val="28"/>
          <w:lang w:val="ru-RU"/>
        </w:rPr>
        <w:t xml:space="preserve">и </w:t>
      </w:r>
      <w:r w:rsidR="000E5D2F">
        <w:rPr>
          <w:iCs/>
          <w:sz w:val="28"/>
          <w:szCs w:val="28"/>
          <w:lang w:val="ru-RU"/>
        </w:rPr>
        <w:t xml:space="preserve">на </w:t>
      </w:r>
      <w:r>
        <w:rPr>
          <w:iCs/>
          <w:sz w:val="28"/>
          <w:szCs w:val="28"/>
          <w:lang w:val="ru-RU"/>
        </w:rPr>
        <w:t>плановый период 202</w:t>
      </w:r>
      <w:r w:rsidR="000E5D2F">
        <w:rPr>
          <w:iCs/>
          <w:sz w:val="28"/>
          <w:szCs w:val="28"/>
          <w:lang w:val="ru-RU"/>
        </w:rPr>
        <w:t>2</w:t>
      </w:r>
      <w:r>
        <w:rPr>
          <w:iCs/>
          <w:sz w:val="28"/>
          <w:szCs w:val="28"/>
          <w:lang w:val="ru-RU"/>
        </w:rPr>
        <w:t xml:space="preserve"> и 202</w:t>
      </w:r>
      <w:r w:rsidR="000E5D2F">
        <w:rPr>
          <w:iCs/>
          <w:sz w:val="28"/>
          <w:szCs w:val="28"/>
          <w:lang w:val="ru-RU"/>
        </w:rPr>
        <w:t>3</w:t>
      </w:r>
      <w:r w:rsidRPr="003D6E46">
        <w:rPr>
          <w:iCs/>
          <w:sz w:val="28"/>
          <w:szCs w:val="28"/>
          <w:lang w:val="ru-RU"/>
        </w:rPr>
        <w:t xml:space="preserve"> годов» следующие изменения:</w:t>
      </w:r>
    </w:p>
    <w:p w:rsidR="003D5399" w:rsidRPr="003D6E46" w:rsidRDefault="003D5399" w:rsidP="003D5399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 xml:space="preserve">подпункты 1, 2, 3 пункта 1 изложить в следующей редакции: </w:t>
      </w:r>
    </w:p>
    <w:p w:rsidR="003D5399" w:rsidRPr="003D6E46" w:rsidRDefault="003D5399" w:rsidP="003D5399">
      <w:pPr>
        <w:pStyle w:val="a3"/>
        <w:tabs>
          <w:tab w:val="clear" w:pos="4677"/>
          <w:tab w:val="clear" w:pos="9355"/>
          <w:tab w:val="left" w:pos="993"/>
        </w:tabs>
        <w:ind w:left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 xml:space="preserve">«1) общий объем доходов бюджета в </w:t>
      </w:r>
      <w:r w:rsidRPr="00250AB9">
        <w:rPr>
          <w:iCs/>
          <w:sz w:val="28"/>
          <w:szCs w:val="28"/>
          <w:lang w:val="ru-RU"/>
        </w:rPr>
        <w:t xml:space="preserve">сумме </w:t>
      </w:r>
      <w:r w:rsidR="00B711AA" w:rsidRPr="00541366">
        <w:rPr>
          <w:iCs/>
          <w:sz w:val="28"/>
          <w:szCs w:val="28"/>
          <w:lang w:val="ru-RU"/>
        </w:rPr>
        <w:t>233179,6</w:t>
      </w:r>
      <w:r w:rsidRPr="00250AB9">
        <w:rPr>
          <w:iCs/>
          <w:sz w:val="28"/>
          <w:szCs w:val="28"/>
          <w:lang w:val="ru-RU"/>
        </w:rPr>
        <w:t xml:space="preserve"> тыс</w:t>
      </w:r>
      <w:r w:rsidRPr="003D6E46">
        <w:rPr>
          <w:iCs/>
          <w:sz w:val="28"/>
          <w:szCs w:val="28"/>
          <w:lang w:val="ru-RU"/>
        </w:rPr>
        <w:t>. рублей;</w:t>
      </w:r>
    </w:p>
    <w:p w:rsidR="003D5399" w:rsidRPr="003D6E46" w:rsidRDefault="003D5399" w:rsidP="003D5399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3D6E46">
        <w:rPr>
          <w:iCs/>
          <w:sz w:val="28"/>
          <w:szCs w:val="28"/>
          <w:lang w:val="ru-RU"/>
        </w:rPr>
        <w:t xml:space="preserve">общий объем расходов бюджета в сумме </w:t>
      </w:r>
      <w:r w:rsidR="00B711AA">
        <w:rPr>
          <w:iCs/>
          <w:sz w:val="28"/>
          <w:szCs w:val="28"/>
          <w:lang w:val="ru-RU"/>
        </w:rPr>
        <w:t>239939,7</w:t>
      </w:r>
      <w:r w:rsidRPr="003D6E46">
        <w:rPr>
          <w:iCs/>
          <w:sz w:val="28"/>
          <w:szCs w:val="28"/>
          <w:lang w:val="ru-RU"/>
        </w:rPr>
        <w:t xml:space="preserve"> тыс. рублей;</w:t>
      </w:r>
    </w:p>
    <w:p w:rsidR="003D5399" w:rsidRPr="00FF7455" w:rsidRDefault="003D5399" w:rsidP="003D5399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FF7455">
        <w:rPr>
          <w:iCs/>
          <w:sz w:val="28"/>
          <w:szCs w:val="28"/>
          <w:lang w:val="ru-RU"/>
        </w:rPr>
        <w:t xml:space="preserve">дефицит в сумме </w:t>
      </w:r>
      <w:r w:rsidR="00B711AA" w:rsidRPr="00FF7455">
        <w:rPr>
          <w:iCs/>
          <w:sz w:val="28"/>
          <w:szCs w:val="28"/>
          <w:lang w:val="ru-RU"/>
        </w:rPr>
        <w:t>6760</w:t>
      </w:r>
      <w:r w:rsidRPr="00FF7455">
        <w:rPr>
          <w:iCs/>
          <w:sz w:val="28"/>
          <w:szCs w:val="28"/>
          <w:lang w:val="ru-RU"/>
        </w:rPr>
        <w:t>,1 тыс.</w:t>
      </w:r>
      <w:r w:rsidR="00C463D8" w:rsidRPr="00FF7455">
        <w:rPr>
          <w:iCs/>
          <w:sz w:val="28"/>
          <w:szCs w:val="28"/>
          <w:lang w:val="ru-RU"/>
        </w:rPr>
        <w:t xml:space="preserve"> </w:t>
      </w:r>
      <w:r w:rsidRPr="00FF7455">
        <w:rPr>
          <w:iCs/>
          <w:sz w:val="28"/>
          <w:szCs w:val="28"/>
          <w:lang w:val="ru-RU"/>
        </w:rPr>
        <w:t>рублей»;</w:t>
      </w:r>
    </w:p>
    <w:p w:rsidR="003D5399" w:rsidRPr="003123C0" w:rsidRDefault="003D5399" w:rsidP="00F4299E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bCs/>
          <w:sz w:val="28"/>
          <w:szCs w:val="28"/>
          <w:lang w:val="ru-RU"/>
        </w:rPr>
      </w:pPr>
      <w:r w:rsidRPr="003123C0">
        <w:rPr>
          <w:sz w:val="28"/>
          <w:szCs w:val="28"/>
          <w:lang w:val="ru-RU"/>
        </w:rPr>
        <w:t>и</w:t>
      </w:r>
      <w:r w:rsidRPr="003A77AC">
        <w:rPr>
          <w:sz w:val="28"/>
          <w:szCs w:val="28"/>
          <w:lang w:val="ru-RU"/>
        </w:rPr>
        <w:t>зложить в новой редакции:</w:t>
      </w:r>
    </w:p>
    <w:p w:rsidR="003D5399" w:rsidRPr="00541366" w:rsidRDefault="003D5399" w:rsidP="003D5399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541366">
        <w:rPr>
          <w:sz w:val="28"/>
          <w:szCs w:val="28"/>
          <w:lang w:val="ru-RU"/>
        </w:rPr>
        <w:t>приложение 1 «Доходы бюджета</w:t>
      </w:r>
      <w:r w:rsidRPr="00541366">
        <w:rPr>
          <w:bCs/>
          <w:iCs/>
          <w:sz w:val="28"/>
          <w:szCs w:val="28"/>
          <w:lang w:val="ru-RU"/>
        </w:rPr>
        <w:t xml:space="preserve"> Натальинского муниципального образования на 202</w:t>
      </w:r>
      <w:r w:rsidR="00541366" w:rsidRPr="00541366">
        <w:rPr>
          <w:bCs/>
          <w:iCs/>
          <w:sz w:val="28"/>
          <w:szCs w:val="28"/>
          <w:lang w:val="ru-RU"/>
        </w:rPr>
        <w:t>1</w:t>
      </w:r>
      <w:r w:rsidRPr="00541366">
        <w:rPr>
          <w:bCs/>
          <w:iCs/>
          <w:sz w:val="28"/>
          <w:szCs w:val="28"/>
          <w:lang w:val="ru-RU"/>
        </w:rPr>
        <w:t xml:space="preserve"> год </w:t>
      </w:r>
      <w:r w:rsidRPr="00541366">
        <w:rPr>
          <w:sz w:val="28"/>
          <w:szCs w:val="28"/>
          <w:lang w:val="ru-RU"/>
        </w:rPr>
        <w:t>и на плановый период 202</w:t>
      </w:r>
      <w:r w:rsidR="00541366" w:rsidRPr="00541366">
        <w:rPr>
          <w:sz w:val="28"/>
          <w:szCs w:val="28"/>
          <w:lang w:val="ru-RU"/>
        </w:rPr>
        <w:t>2</w:t>
      </w:r>
      <w:r w:rsidRPr="00541366">
        <w:rPr>
          <w:sz w:val="28"/>
          <w:szCs w:val="28"/>
          <w:lang w:val="ru-RU"/>
        </w:rPr>
        <w:t xml:space="preserve"> и 202</w:t>
      </w:r>
      <w:r w:rsidR="00541366" w:rsidRPr="00541366">
        <w:rPr>
          <w:sz w:val="28"/>
          <w:szCs w:val="28"/>
          <w:lang w:val="ru-RU"/>
        </w:rPr>
        <w:t>3</w:t>
      </w:r>
      <w:r w:rsidRPr="00541366">
        <w:rPr>
          <w:sz w:val="28"/>
          <w:szCs w:val="28"/>
          <w:lang w:val="ru-RU"/>
        </w:rPr>
        <w:t xml:space="preserve"> годов» в соответствии с приложением 1 к настоящему решению;</w:t>
      </w:r>
    </w:p>
    <w:p w:rsidR="003D5399" w:rsidRDefault="003D5399" w:rsidP="003D5399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541366">
        <w:rPr>
          <w:sz w:val="28"/>
          <w:szCs w:val="28"/>
          <w:lang w:val="ru-RU"/>
        </w:rPr>
        <w:t xml:space="preserve">приложение 2 «Безвозмездные поступления в бюджет </w:t>
      </w:r>
      <w:r w:rsidRPr="00541366">
        <w:rPr>
          <w:bCs/>
          <w:iCs/>
          <w:sz w:val="28"/>
          <w:szCs w:val="28"/>
          <w:lang w:val="ru-RU"/>
        </w:rPr>
        <w:t>Натальинского муниципального образования на 202</w:t>
      </w:r>
      <w:r w:rsidR="00541366" w:rsidRPr="00541366">
        <w:rPr>
          <w:bCs/>
          <w:iCs/>
          <w:sz w:val="28"/>
          <w:szCs w:val="28"/>
          <w:lang w:val="ru-RU"/>
        </w:rPr>
        <w:t>1</w:t>
      </w:r>
      <w:r w:rsidRPr="00541366">
        <w:rPr>
          <w:bCs/>
          <w:iCs/>
          <w:sz w:val="28"/>
          <w:szCs w:val="28"/>
          <w:lang w:val="ru-RU"/>
        </w:rPr>
        <w:t xml:space="preserve"> год </w:t>
      </w:r>
      <w:r w:rsidRPr="00541366">
        <w:rPr>
          <w:sz w:val="28"/>
          <w:szCs w:val="28"/>
          <w:lang w:val="ru-RU"/>
        </w:rPr>
        <w:t>и на плановый период 202</w:t>
      </w:r>
      <w:r w:rsidR="00541366" w:rsidRPr="00541366">
        <w:rPr>
          <w:sz w:val="28"/>
          <w:szCs w:val="28"/>
          <w:lang w:val="ru-RU"/>
        </w:rPr>
        <w:t>2</w:t>
      </w:r>
      <w:r w:rsidRPr="00541366">
        <w:rPr>
          <w:sz w:val="28"/>
          <w:szCs w:val="28"/>
          <w:lang w:val="ru-RU"/>
        </w:rPr>
        <w:t xml:space="preserve"> и 202</w:t>
      </w:r>
      <w:r w:rsidR="00541366" w:rsidRPr="00541366">
        <w:rPr>
          <w:sz w:val="28"/>
          <w:szCs w:val="28"/>
          <w:lang w:val="ru-RU"/>
        </w:rPr>
        <w:t>3</w:t>
      </w:r>
      <w:r w:rsidRPr="00541366">
        <w:rPr>
          <w:sz w:val="28"/>
          <w:szCs w:val="28"/>
          <w:lang w:val="ru-RU"/>
        </w:rPr>
        <w:t xml:space="preserve"> годов» в соответствии с приложением 2 к настоящему решению;</w:t>
      </w:r>
    </w:p>
    <w:p w:rsidR="003D5399" w:rsidRPr="00DC3312" w:rsidRDefault="003D5399" w:rsidP="003D5399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DC3312">
        <w:rPr>
          <w:rFonts w:ascii="Times New Roman" w:hAnsi="Times New Roman"/>
          <w:sz w:val="28"/>
          <w:szCs w:val="28"/>
        </w:rPr>
        <w:t>приложение 5 «Ведомственная структура расходов бюджета Натальинского муниципального образования на 202</w:t>
      </w:r>
      <w:r w:rsidR="000E5D2F">
        <w:rPr>
          <w:rFonts w:ascii="Times New Roman" w:hAnsi="Times New Roman"/>
          <w:sz w:val="28"/>
          <w:szCs w:val="28"/>
        </w:rPr>
        <w:t>1</w:t>
      </w:r>
      <w:r w:rsidRPr="00DC3312">
        <w:rPr>
          <w:rFonts w:ascii="Times New Roman" w:hAnsi="Times New Roman"/>
          <w:sz w:val="28"/>
          <w:szCs w:val="28"/>
        </w:rPr>
        <w:t xml:space="preserve"> год 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и на плановый </w:t>
      </w:r>
      <w:r w:rsidRPr="00DC3312">
        <w:rPr>
          <w:rFonts w:ascii="Times New Roman" w:eastAsia="Times New Roman" w:hAnsi="Times New Roman"/>
          <w:sz w:val="28"/>
          <w:szCs w:val="28"/>
        </w:rPr>
        <w:lastRenderedPageBreak/>
        <w:t>период 202</w:t>
      </w:r>
      <w:r w:rsidR="000E5D2F">
        <w:rPr>
          <w:rFonts w:ascii="Times New Roman" w:eastAsia="Times New Roman" w:hAnsi="Times New Roman"/>
          <w:sz w:val="28"/>
          <w:szCs w:val="28"/>
        </w:rPr>
        <w:t>2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0E5D2F">
        <w:rPr>
          <w:rFonts w:ascii="Times New Roman" w:eastAsia="Times New Roman" w:hAnsi="Times New Roman"/>
          <w:sz w:val="28"/>
          <w:szCs w:val="28"/>
        </w:rPr>
        <w:t>3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DC3312">
        <w:rPr>
          <w:rFonts w:ascii="Times New Roman" w:hAnsi="Times New Roman"/>
          <w:sz w:val="28"/>
          <w:szCs w:val="28"/>
        </w:rPr>
        <w:t xml:space="preserve">» в соответствии с приложением </w:t>
      </w:r>
      <w:r w:rsidRPr="00F4299E">
        <w:rPr>
          <w:rFonts w:ascii="Times New Roman" w:hAnsi="Times New Roman"/>
          <w:sz w:val="28"/>
          <w:szCs w:val="28"/>
        </w:rPr>
        <w:t>3</w:t>
      </w:r>
      <w:r w:rsidRPr="00DC331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D5399" w:rsidRPr="00DC3312" w:rsidRDefault="003D5399" w:rsidP="003D5399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DC3312">
        <w:rPr>
          <w:rFonts w:ascii="Times New Roman" w:hAnsi="Times New Roman"/>
          <w:sz w:val="28"/>
          <w:szCs w:val="28"/>
        </w:rPr>
        <w:t>приложение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</w:t>
      </w:r>
      <w:r w:rsidR="000E5D2F">
        <w:rPr>
          <w:rFonts w:ascii="Times New Roman" w:hAnsi="Times New Roman"/>
          <w:sz w:val="28"/>
          <w:szCs w:val="28"/>
        </w:rPr>
        <w:t>1</w:t>
      </w:r>
      <w:r w:rsidRPr="00DC3312">
        <w:rPr>
          <w:rFonts w:ascii="Times New Roman" w:hAnsi="Times New Roman"/>
          <w:sz w:val="28"/>
          <w:szCs w:val="28"/>
        </w:rPr>
        <w:t xml:space="preserve"> год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и на плановый период 202</w:t>
      </w:r>
      <w:r w:rsidR="000E5D2F">
        <w:rPr>
          <w:rFonts w:ascii="Times New Roman" w:eastAsia="Times New Roman" w:hAnsi="Times New Roman"/>
          <w:sz w:val="28"/>
          <w:szCs w:val="28"/>
        </w:rPr>
        <w:t>2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0E5D2F">
        <w:rPr>
          <w:rFonts w:ascii="Times New Roman" w:eastAsia="Times New Roman" w:hAnsi="Times New Roman"/>
          <w:sz w:val="28"/>
          <w:szCs w:val="28"/>
        </w:rPr>
        <w:t>3</w:t>
      </w:r>
      <w:r w:rsidRPr="00DC3312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DC3312">
        <w:rPr>
          <w:rFonts w:ascii="Times New Roman" w:hAnsi="Times New Roman"/>
          <w:sz w:val="28"/>
          <w:szCs w:val="28"/>
        </w:rPr>
        <w:t xml:space="preserve">» в соответствии с приложением </w:t>
      </w:r>
      <w:r w:rsidRPr="00F4299E">
        <w:rPr>
          <w:rFonts w:ascii="Times New Roman" w:hAnsi="Times New Roman"/>
          <w:sz w:val="28"/>
          <w:szCs w:val="28"/>
        </w:rPr>
        <w:t>4</w:t>
      </w:r>
      <w:r w:rsidRPr="00DC331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D5399" w:rsidRDefault="003D5399" w:rsidP="003D5399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DC3312">
        <w:rPr>
          <w:rFonts w:ascii="Times New Roman" w:hAnsi="Times New Roman"/>
          <w:sz w:val="28"/>
          <w:szCs w:val="28"/>
        </w:rPr>
        <w:t>приложение 7 «Распределение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Натальинского муниципального образования на 202</w:t>
      </w:r>
      <w:r w:rsidR="000E5D2F">
        <w:rPr>
          <w:rFonts w:ascii="Times New Roman" w:hAnsi="Times New Roman"/>
          <w:sz w:val="28"/>
          <w:szCs w:val="28"/>
        </w:rPr>
        <w:t>1</w:t>
      </w:r>
      <w:r w:rsidRPr="00DC331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E5D2F">
        <w:rPr>
          <w:rFonts w:ascii="Times New Roman" w:hAnsi="Times New Roman"/>
          <w:sz w:val="28"/>
          <w:szCs w:val="28"/>
        </w:rPr>
        <w:t>2</w:t>
      </w:r>
      <w:r w:rsidRPr="00DC3312">
        <w:rPr>
          <w:rFonts w:ascii="Times New Roman" w:hAnsi="Times New Roman"/>
          <w:sz w:val="28"/>
          <w:szCs w:val="28"/>
        </w:rPr>
        <w:t xml:space="preserve"> год и 202</w:t>
      </w:r>
      <w:r w:rsidR="000E5D2F">
        <w:rPr>
          <w:rFonts w:ascii="Times New Roman" w:hAnsi="Times New Roman"/>
          <w:sz w:val="28"/>
          <w:szCs w:val="28"/>
        </w:rPr>
        <w:t>3</w:t>
      </w:r>
      <w:r w:rsidRPr="00DC3312">
        <w:rPr>
          <w:rFonts w:ascii="Times New Roman" w:hAnsi="Times New Roman"/>
          <w:sz w:val="28"/>
          <w:szCs w:val="28"/>
        </w:rPr>
        <w:t xml:space="preserve"> годов» в соответствии с приложением </w:t>
      </w:r>
      <w:r w:rsidRPr="00F4299E">
        <w:rPr>
          <w:rFonts w:ascii="Times New Roman" w:hAnsi="Times New Roman"/>
          <w:sz w:val="28"/>
          <w:szCs w:val="28"/>
        </w:rPr>
        <w:t>5</w:t>
      </w:r>
      <w:r w:rsidR="00820528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20528" w:rsidRPr="00820528" w:rsidRDefault="00820528" w:rsidP="003D5399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20528"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бюджета Натальинского муниципального образования на 2021 год и на плановый период 2022 и 2023 годов»</w:t>
      </w:r>
      <w:r w:rsidRPr="00820528">
        <w:rPr>
          <w:rFonts w:ascii="Times New Roman" w:hAnsi="Times New Roman"/>
          <w:sz w:val="28"/>
          <w:szCs w:val="28"/>
        </w:rPr>
        <w:t xml:space="preserve"> </w:t>
      </w:r>
      <w:r w:rsidRPr="00DC3312"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>
        <w:rPr>
          <w:rFonts w:ascii="Times New Roman" w:hAnsi="Times New Roman"/>
          <w:sz w:val="28"/>
          <w:szCs w:val="28"/>
        </w:rPr>
        <w:t>6 к настоящему решению.</w:t>
      </w:r>
    </w:p>
    <w:p w:rsidR="003D5399" w:rsidRPr="009B4598" w:rsidRDefault="003D5399" w:rsidP="003D539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B4598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9B4598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3D5399" w:rsidRDefault="003D5399" w:rsidP="003D5399">
      <w:pPr>
        <w:pStyle w:val="a3"/>
        <w:tabs>
          <w:tab w:val="left" w:pos="708"/>
        </w:tabs>
        <w:ind w:firstLine="708"/>
        <w:jc w:val="both"/>
        <w:rPr>
          <w:iCs/>
          <w:sz w:val="28"/>
          <w:szCs w:val="28"/>
          <w:lang w:val="ru-RU"/>
        </w:rPr>
      </w:pPr>
    </w:p>
    <w:p w:rsidR="003D5399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5399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5399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5399" w:rsidRPr="003D6E46" w:rsidRDefault="003D5399" w:rsidP="003D53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6E46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3D6E46">
        <w:rPr>
          <w:rFonts w:ascii="Times New Roman" w:hAnsi="Times New Roman"/>
          <w:b/>
          <w:sz w:val="28"/>
          <w:szCs w:val="28"/>
        </w:rPr>
        <w:t>Натальинского</w:t>
      </w:r>
    </w:p>
    <w:p w:rsidR="003D5399" w:rsidRPr="00106334" w:rsidRDefault="003D5399" w:rsidP="003D53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6E46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D6E4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А.В. Аникеев</w:t>
      </w:r>
    </w:p>
    <w:p w:rsidR="003D5399" w:rsidRPr="008D4086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64BB4" w:rsidRDefault="00C64BB4" w:rsidP="003D5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обнародовано 03.02.2021 года</w:t>
      </w:r>
      <w:bookmarkStart w:id="0" w:name="_GoBack"/>
      <w:bookmarkEnd w:id="0"/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Pr="00C56F0B" w:rsidRDefault="003D5399" w:rsidP="003D5399">
      <w:pPr>
        <w:rPr>
          <w:rFonts w:ascii="Times New Roman" w:hAnsi="Times New Roman" w:cs="Times New Roman"/>
          <w:sz w:val="28"/>
          <w:szCs w:val="28"/>
        </w:rPr>
      </w:pPr>
    </w:p>
    <w:p w:rsidR="003D5399" w:rsidRDefault="003D5399" w:rsidP="003D53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D5399" w:rsidSect="00763C25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  <w:bookmarkStart w:id="1" w:name="RANGE!A1:E10"/>
      <w:bookmarkEnd w:id="1"/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1842"/>
        <w:gridCol w:w="1560"/>
        <w:gridCol w:w="1700"/>
      </w:tblGrid>
      <w:tr w:rsidR="003E3C99" w:rsidRPr="003E3C99" w:rsidTr="003E3C99">
        <w:trPr>
          <w:trHeight w:val="32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A1:E11"/>
            <w:bookmarkEnd w:id="2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 </w:t>
            </w:r>
          </w:p>
        </w:tc>
      </w:tr>
      <w:tr w:rsidR="003E3C99" w:rsidRPr="003E3C99" w:rsidTr="003E3C99">
        <w:trPr>
          <w:trHeight w:val="10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C99" w:rsidRPr="003E3C99" w:rsidRDefault="003E3C99" w:rsidP="00C3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63E">
              <w:rPr>
                <w:rFonts w:ascii="Times New Roman" w:eastAsia="Times New Roman" w:hAnsi="Times New Roman" w:cs="Times New Roman"/>
                <w:color w:val="000000"/>
              </w:rPr>
              <w:t>к Решению Совета Натальинского муниципального образования "О внесении изменений в решение Совета Натальинского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от 22</w:t>
            </w:r>
            <w:r w:rsidRPr="008A663E">
              <w:rPr>
                <w:rFonts w:ascii="Times New Roman" w:eastAsia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A663E">
              <w:rPr>
                <w:rFonts w:ascii="Times New Roman" w:eastAsia="Times New Roman" w:hAnsi="Times New Roman" w:cs="Times New Roman"/>
                <w:color w:val="000000"/>
              </w:rPr>
              <w:t xml:space="preserve"> г. №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Pr="008A663E">
              <w:rPr>
                <w:rFonts w:ascii="Times New Roman" w:eastAsia="Times New Roman" w:hAnsi="Times New Roman" w:cs="Times New Roman"/>
                <w:color w:val="000000"/>
              </w:rPr>
              <w:t xml:space="preserve"> "О бюджете Натальинского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A663E">
              <w:rPr>
                <w:rFonts w:ascii="Times New Roman" w:eastAsia="Times New Roman" w:hAnsi="Times New Roman" w:cs="Times New Roman"/>
                <w:color w:val="000000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A663E">
              <w:rPr>
                <w:rFonts w:ascii="Times New Roman" w:eastAsia="Times New Roman" w:hAnsi="Times New Roman" w:cs="Times New Roman"/>
                <w:color w:val="00000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A663E">
              <w:rPr>
                <w:rFonts w:ascii="Times New Roman" w:eastAsia="Times New Roman" w:hAnsi="Times New Roman" w:cs="Times New Roman"/>
                <w:color w:val="000000"/>
              </w:rPr>
              <w:t xml:space="preserve"> годов" от  </w:t>
            </w:r>
            <w:r w:rsidR="00C30359">
              <w:rPr>
                <w:rFonts w:ascii="Times New Roman" w:eastAsia="Times New Roman" w:hAnsi="Times New Roman" w:cs="Times New Roman"/>
                <w:color w:val="000000"/>
              </w:rPr>
              <w:t>28.01.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8A663E">
              <w:rPr>
                <w:rFonts w:ascii="Times New Roman" w:eastAsia="Times New Roman" w:hAnsi="Times New Roman" w:cs="Times New Roman"/>
                <w:color w:val="000000"/>
              </w:rPr>
              <w:t xml:space="preserve"> г. №</w:t>
            </w:r>
            <w:r w:rsidR="00C30359">
              <w:rPr>
                <w:rFonts w:ascii="Times New Roman" w:eastAsia="Times New Roman" w:hAnsi="Times New Roman" w:cs="Times New Roman"/>
                <w:color w:val="000000"/>
              </w:rPr>
              <w:t xml:space="preserve"> 182</w:t>
            </w:r>
          </w:p>
        </w:tc>
      </w:tr>
      <w:tr w:rsidR="00C43265" w:rsidRPr="003E3C99" w:rsidTr="00763C25">
        <w:trPr>
          <w:trHeight w:val="20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3E3C99" w:rsidRDefault="00C43265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3E3C99" w:rsidRDefault="00C43265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265" w:rsidRPr="003E3C99" w:rsidRDefault="00C43265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C43265">
              <w:rPr>
                <w:rFonts w:ascii="Times New Roman" w:eastAsia="Times New Roman" w:hAnsi="Times New Roman" w:cs="Times New Roman"/>
                <w:color w:val="000000"/>
              </w:rPr>
              <w:br/>
              <w:t>к Решению Совета Натальинского муниципального образования от 22 декабря  2020 г. №  176</w:t>
            </w:r>
            <w:r w:rsidRPr="00C43265">
              <w:rPr>
                <w:rFonts w:ascii="Times New Roman" w:eastAsia="Times New Roman" w:hAnsi="Times New Roman" w:cs="Times New Roman"/>
                <w:color w:val="000000"/>
              </w:rPr>
              <w:br/>
              <w:t>«О бюджете Натальинского муниципального образования на 2021 год и на плановый период 2022 и 2023 годов»</w:t>
            </w:r>
          </w:p>
        </w:tc>
      </w:tr>
      <w:tr w:rsidR="003E3C99" w:rsidRPr="003E3C99" w:rsidTr="003E3C99">
        <w:trPr>
          <w:trHeight w:val="1680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Доходы  бюджета Натальинского муниципального образования на 2021 год </w:t>
            </w:r>
            <w:r w:rsidRPr="003E3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>и на плановый период 2022-2023 годов</w:t>
            </w:r>
          </w:p>
        </w:tc>
      </w:tr>
      <w:tr w:rsidR="003E3C99" w:rsidRPr="003E3C99" w:rsidTr="003E3C99">
        <w:trPr>
          <w:trHeight w:val="45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E3C99" w:rsidRPr="003E3C99" w:rsidTr="003E3C99">
        <w:trPr>
          <w:trHeight w:val="36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классификации доходов бюджета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E3C99" w:rsidRPr="003E3C99" w:rsidTr="003E3C99">
        <w:trPr>
          <w:trHeight w:val="65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2023год</w:t>
            </w:r>
          </w:p>
        </w:tc>
      </w:tr>
      <w:tr w:rsidR="003E3C99" w:rsidRPr="003E3C99" w:rsidTr="003E3C9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3E3C99" w:rsidRPr="003E3C99" w:rsidTr="003E3C99">
        <w:trPr>
          <w:trHeight w:val="4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E3C99">
              <w:rPr>
                <w:rFonts w:ascii="Times New Roman" w:eastAsia="Times New Roman" w:hAnsi="Times New Roman" w:cs="Times New Roman"/>
                <w:sz w:val="32"/>
                <w:szCs w:val="32"/>
              </w:rPr>
              <w:t>42 762,9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38 762,2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39 752,9</w:t>
            </w:r>
          </w:p>
        </w:tc>
      </w:tr>
      <w:tr w:rsidR="003E3C99" w:rsidRPr="003E3C99" w:rsidTr="003E3C99">
        <w:trPr>
          <w:trHeight w:val="4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E3C99">
              <w:rPr>
                <w:rFonts w:ascii="Times New Roman" w:eastAsia="Times New Roman" w:hAnsi="Times New Roman" w:cs="Times New Roman"/>
                <w:sz w:val="32"/>
                <w:szCs w:val="32"/>
              </w:rPr>
              <w:t>190 416,7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155 987,6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4 942,4</w:t>
            </w:r>
          </w:p>
        </w:tc>
      </w:tr>
      <w:tr w:rsidR="003E3C99" w:rsidRPr="003E3C99" w:rsidTr="003E3C99">
        <w:trPr>
          <w:trHeight w:val="4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233 179,6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194 749,8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44 695,3</w:t>
            </w:r>
          </w:p>
        </w:tc>
      </w:tr>
    </w:tbl>
    <w:p w:rsidR="002132EC" w:rsidRDefault="002132EC" w:rsidP="00A01B8E"/>
    <w:p w:rsidR="003E3C99" w:rsidRDefault="003E3C99" w:rsidP="00A01B8E"/>
    <w:p w:rsidR="003E3C99" w:rsidRDefault="003E3C99" w:rsidP="00A01B8E"/>
    <w:p w:rsidR="003E3C99" w:rsidRDefault="003E3C99" w:rsidP="00A01B8E"/>
    <w:p w:rsidR="003E3C99" w:rsidRDefault="003E3C99" w:rsidP="00A01B8E"/>
    <w:p w:rsidR="003E3C99" w:rsidRDefault="003E3C99" w:rsidP="00A01B8E"/>
    <w:p w:rsidR="003E3C99" w:rsidRDefault="003E3C99" w:rsidP="00A01B8E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977"/>
        <w:gridCol w:w="1418"/>
        <w:gridCol w:w="1559"/>
        <w:gridCol w:w="1417"/>
      </w:tblGrid>
      <w:tr w:rsidR="00C43265" w:rsidRPr="003E3C99" w:rsidTr="00763C25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3E3C99" w:rsidRDefault="00C43265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RANGE!A1:E60"/>
            <w:bookmarkEnd w:id="3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3E3C99" w:rsidRDefault="00C43265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3E3C99" w:rsidRDefault="00C43265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</w:t>
            </w:r>
          </w:p>
        </w:tc>
      </w:tr>
      <w:tr w:rsidR="00C43265" w:rsidRPr="003E3C99" w:rsidTr="00C43265">
        <w:trPr>
          <w:trHeight w:val="252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3E3C99" w:rsidRDefault="00C43265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3E3C99" w:rsidRDefault="00C43265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3E3C99" w:rsidRDefault="00C43265" w:rsidP="00C3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663E">
              <w:rPr>
                <w:rFonts w:ascii="Times New Roman" w:eastAsia="Times New Roman" w:hAnsi="Times New Roman" w:cs="Times New Roman"/>
                <w:color w:val="000000"/>
              </w:rPr>
              <w:t>к Решению Совета Натальинского муниципального образования "О внесении изменений в решение Совета Натальинского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от 22</w:t>
            </w:r>
            <w:r w:rsidRPr="008A663E">
              <w:rPr>
                <w:rFonts w:ascii="Times New Roman" w:eastAsia="Times New Roman" w:hAnsi="Times New Roman" w:cs="Times New Roman"/>
                <w:color w:val="000000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A663E">
              <w:rPr>
                <w:rFonts w:ascii="Times New Roman" w:eastAsia="Times New Roman" w:hAnsi="Times New Roman" w:cs="Times New Roman"/>
                <w:color w:val="000000"/>
              </w:rPr>
              <w:t xml:space="preserve"> г. №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Pr="008A663E">
              <w:rPr>
                <w:rFonts w:ascii="Times New Roman" w:eastAsia="Times New Roman" w:hAnsi="Times New Roman" w:cs="Times New Roman"/>
                <w:color w:val="000000"/>
              </w:rPr>
              <w:t xml:space="preserve"> "О бюджете Натальинского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A663E">
              <w:rPr>
                <w:rFonts w:ascii="Times New Roman" w:eastAsia="Times New Roman" w:hAnsi="Times New Roman" w:cs="Times New Roman"/>
                <w:color w:val="000000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A663E">
              <w:rPr>
                <w:rFonts w:ascii="Times New Roman" w:eastAsia="Times New Roman" w:hAnsi="Times New Roman" w:cs="Times New Roman"/>
                <w:color w:val="00000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A663E">
              <w:rPr>
                <w:rFonts w:ascii="Times New Roman" w:eastAsia="Times New Roman" w:hAnsi="Times New Roman" w:cs="Times New Roman"/>
                <w:color w:val="000000"/>
              </w:rPr>
              <w:t xml:space="preserve"> годов" от  </w:t>
            </w:r>
            <w:r w:rsidR="00C30359">
              <w:rPr>
                <w:rFonts w:ascii="Times New Roman" w:eastAsia="Times New Roman" w:hAnsi="Times New Roman" w:cs="Times New Roman"/>
                <w:color w:val="000000"/>
              </w:rPr>
              <w:t>28.01.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8A663E">
              <w:rPr>
                <w:rFonts w:ascii="Times New Roman" w:eastAsia="Times New Roman" w:hAnsi="Times New Roman" w:cs="Times New Roman"/>
                <w:color w:val="000000"/>
              </w:rPr>
              <w:t xml:space="preserve"> г. №</w:t>
            </w:r>
            <w:r w:rsidR="00C30359">
              <w:rPr>
                <w:rFonts w:ascii="Times New Roman" w:eastAsia="Times New Roman" w:hAnsi="Times New Roman" w:cs="Times New Roman"/>
                <w:color w:val="000000"/>
              </w:rPr>
              <w:t xml:space="preserve"> 182</w:t>
            </w:r>
          </w:p>
        </w:tc>
      </w:tr>
      <w:tr w:rsidR="00C43265" w:rsidRPr="003E3C99" w:rsidTr="00763C25">
        <w:trPr>
          <w:trHeight w:val="235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265" w:rsidRPr="003E3C99" w:rsidRDefault="00C43265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265" w:rsidRPr="003E3C99" w:rsidRDefault="00C43265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C43265">
              <w:rPr>
                <w:rFonts w:ascii="Times New Roman" w:eastAsia="Times New Roman" w:hAnsi="Times New Roman" w:cs="Times New Roman"/>
                <w:color w:val="000000"/>
              </w:rPr>
              <w:br/>
              <w:t>к Решению Совета Натальинского муниципального образования от 22 декабря  2020 г. №  176</w:t>
            </w:r>
            <w:r w:rsidRPr="00C43265">
              <w:rPr>
                <w:rFonts w:ascii="Times New Roman" w:eastAsia="Times New Roman" w:hAnsi="Times New Roman" w:cs="Times New Roman"/>
                <w:color w:val="000000"/>
              </w:rPr>
              <w:br/>
              <w:t>«О бюджете Натальинского муниципального образования на 2021 год и на плановый период 2022 и 2023 годов»</w:t>
            </w:r>
          </w:p>
        </w:tc>
      </w:tr>
      <w:tr w:rsidR="003E3C99" w:rsidRPr="003E3C99" w:rsidTr="00C43265">
        <w:trPr>
          <w:trHeight w:val="40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Безвозмездные поступления в бюджет </w:t>
            </w:r>
          </w:p>
        </w:tc>
      </w:tr>
      <w:tr w:rsidR="003E3C99" w:rsidRPr="003E3C99" w:rsidTr="00C43265">
        <w:trPr>
          <w:trHeight w:val="40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Натальинского муниципального образования на 2021 год и на плановый период 2022-2023 годов</w:t>
            </w:r>
          </w:p>
        </w:tc>
      </w:tr>
      <w:tr w:rsidR="003E3C99" w:rsidRPr="003E3C99" w:rsidTr="00C43265">
        <w:trPr>
          <w:trHeight w:val="4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3E3C99" w:rsidRPr="003E3C99" w:rsidTr="00C43265">
        <w:trPr>
          <w:trHeight w:val="45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3E3C99" w:rsidRPr="003E3C99" w:rsidTr="00C43265">
        <w:trPr>
          <w:trHeight w:val="48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E3C99" w:rsidRPr="003E3C99" w:rsidTr="00C4326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E3C99" w:rsidRPr="003E3C99" w:rsidTr="00C43265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190 416,7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155 987,6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4 942,4</w:t>
            </w:r>
          </w:p>
        </w:tc>
      </w:tr>
      <w:tr w:rsidR="003E3C99" w:rsidRPr="003E3C99" w:rsidTr="00C43265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190 416,7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155 987,6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4 942,4</w:t>
            </w:r>
          </w:p>
        </w:tc>
      </w:tr>
      <w:tr w:rsidR="003E3C99" w:rsidRPr="003E3C99" w:rsidTr="00C43265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371,6</w:t>
            </w:r>
          </w:p>
        </w:tc>
      </w:tr>
      <w:tr w:rsidR="003E3C99" w:rsidRPr="003E3C99" w:rsidTr="00C43265">
        <w:trPr>
          <w:trHeight w:val="9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C432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342,7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357,7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371,6</w:t>
            </w:r>
          </w:p>
        </w:tc>
      </w:tr>
      <w:tr w:rsidR="003E3C99" w:rsidRPr="003E3C99" w:rsidTr="00C4326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342,7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357,7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371,6</w:t>
            </w:r>
          </w:p>
        </w:tc>
      </w:tr>
      <w:tr w:rsidR="003E3C99" w:rsidRPr="003E3C99" w:rsidTr="00C43265">
        <w:trPr>
          <w:trHeight w:val="7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185 513,4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151 068,0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E3C99" w:rsidRPr="003E3C99" w:rsidTr="00C43265">
        <w:trPr>
          <w:trHeight w:val="7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2 02 25243 00 0000 150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96 979,7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98 516,2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E3C99" w:rsidRPr="003E3C99" w:rsidTr="00C43265">
        <w:trPr>
          <w:trHeight w:val="7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96 979,7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98 516,2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E3C99" w:rsidRPr="003E3C99" w:rsidTr="00C43265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E3C99" w:rsidRPr="003E3C99" w:rsidTr="00C43265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E3C99" w:rsidRPr="003E3C99" w:rsidTr="00C43265">
        <w:trPr>
          <w:trHeight w:val="12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2 02 27576 00 0000 150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88 483,7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52 551,8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E3C99" w:rsidRPr="003E3C99" w:rsidTr="00C43265">
        <w:trPr>
          <w:trHeight w:val="12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2 02 27576 10 0000 150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88 483,7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52 551,8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E3C99" w:rsidRPr="003E3C99" w:rsidTr="00C43265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245,4</w:t>
            </w:r>
          </w:p>
        </w:tc>
      </w:tr>
      <w:tr w:rsidR="003E3C99" w:rsidRPr="003E3C99" w:rsidTr="00C43265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234,2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245,4</w:t>
            </w:r>
          </w:p>
        </w:tc>
      </w:tr>
      <w:tr w:rsidR="003E3C99" w:rsidRPr="003E3C99" w:rsidTr="00C43265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234,2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245,4</w:t>
            </w:r>
          </w:p>
        </w:tc>
      </w:tr>
      <w:tr w:rsidR="003E3C99" w:rsidRPr="003E3C99" w:rsidTr="00C43265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4 326,4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4 325,4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4 325,4</w:t>
            </w:r>
          </w:p>
        </w:tc>
      </w:tr>
      <w:tr w:rsidR="003E3C99" w:rsidRPr="003E3C99" w:rsidTr="00C43265">
        <w:trPr>
          <w:trHeight w:val="12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E3C99" w:rsidRPr="003E3C99" w:rsidTr="00C4326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C432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E3C99" w:rsidRPr="003E3C99" w:rsidTr="00C43265">
        <w:trPr>
          <w:trHeight w:val="15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2 02 40014 10 0012 150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утверждению генеральных планов поселения, правил землепользования и застройки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E3C99" w:rsidRPr="003E3C99" w:rsidTr="00C43265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4 325,4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4 325,4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4 325,4</w:t>
            </w:r>
          </w:p>
        </w:tc>
      </w:tr>
      <w:tr w:rsidR="003E3C99" w:rsidRPr="003E3C99" w:rsidTr="00C43265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4 325,4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4 325,4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sz w:val="28"/>
                <w:szCs w:val="28"/>
              </w:rPr>
              <w:t>4 325,4</w:t>
            </w:r>
          </w:p>
        </w:tc>
      </w:tr>
      <w:tr w:rsidR="003E3C99" w:rsidRPr="003E3C99" w:rsidTr="00C43265">
        <w:trPr>
          <w:trHeight w:val="13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2 02 49999 10 0400 150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обеспечение</w:t>
            </w:r>
            <w:r w:rsidR="00C43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4 325,4</w:t>
            </w:r>
          </w:p>
        </w:tc>
      </w:tr>
      <w:tr w:rsidR="003E3C99" w:rsidRPr="003E3C99" w:rsidTr="00C43265">
        <w:trPr>
          <w:trHeight w:val="9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E3C99" w:rsidRPr="003E3C99" w:rsidTr="00C43265">
        <w:trPr>
          <w:trHeight w:val="9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2 19 00000 10 0000 150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E3C99" w:rsidRPr="003E3C99" w:rsidTr="00C43265">
        <w:trPr>
          <w:trHeight w:val="10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99" w:rsidRPr="003E3C99" w:rsidRDefault="003E3C99" w:rsidP="003E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3E3C99" w:rsidRDefault="003E3C99" w:rsidP="00A01B8E"/>
    <w:p w:rsidR="00C43265" w:rsidRDefault="00C43265" w:rsidP="00A01B8E"/>
    <w:p w:rsidR="00C43265" w:rsidRDefault="00C43265" w:rsidP="00A01B8E"/>
    <w:p w:rsidR="00C43265" w:rsidRDefault="00C43265" w:rsidP="00A01B8E"/>
    <w:p w:rsidR="00C43265" w:rsidRDefault="00C43265" w:rsidP="00A01B8E"/>
    <w:p w:rsidR="00C43265" w:rsidRDefault="00C43265" w:rsidP="00A01B8E"/>
    <w:p w:rsidR="00C43265" w:rsidRDefault="00C43265" w:rsidP="00A01B8E"/>
    <w:p w:rsidR="00C43265" w:rsidRDefault="00C43265" w:rsidP="00A01B8E"/>
    <w:p w:rsidR="00C43265" w:rsidRDefault="00C43265" w:rsidP="00A01B8E"/>
    <w:p w:rsidR="00C43265" w:rsidRDefault="00C43265" w:rsidP="00A01B8E"/>
    <w:p w:rsidR="00C43265" w:rsidRDefault="00C43265" w:rsidP="00A01B8E"/>
    <w:p w:rsidR="00C43265" w:rsidRDefault="00C43265" w:rsidP="00A01B8E"/>
    <w:tbl>
      <w:tblPr>
        <w:tblW w:w="98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24"/>
        <w:gridCol w:w="693"/>
        <w:gridCol w:w="610"/>
        <w:gridCol w:w="999"/>
        <w:gridCol w:w="653"/>
        <w:gridCol w:w="1134"/>
        <w:gridCol w:w="1134"/>
        <w:gridCol w:w="992"/>
      </w:tblGrid>
      <w:tr w:rsidR="00C43265" w:rsidRPr="00C43265" w:rsidTr="00C43265">
        <w:trPr>
          <w:trHeight w:val="176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4" w:name="RANGE!A1:I310"/>
            <w:bookmarkEnd w:id="4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265" w:rsidRPr="00C43265" w:rsidRDefault="00C43265" w:rsidP="00C3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  <w:r w:rsidRPr="00C4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67F28" w:rsidRPr="003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22.12.2020 г. № 176 "О бюджете Натальинского муниципального образования на 2021 год и плановый период 2022 и 2023 годов" от  </w:t>
            </w:r>
            <w:r w:rsidR="00C30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28.01.</w:t>
            </w:r>
            <w:r w:rsidR="00367F28" w:rsidRPr="003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 №</w:t>
            </w:r>
            <w:r w:rsidR="00C30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3265" w:rsidRPr="00C43265" w:rsidTr="00C43265">
        <w:trPr>
          <w:trHeight w:val="122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№5  </w:t>
            </w:r>
            <w:r w:rsidRPr="00C4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Решению Совета Натальинского муниципального образования от 22 декабря  2020 г. №  176</w:t>
            </w:r>
            <w:r w:rsidRPr="00C4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«О бюджете Натальинского муниципального образования на 2021 год и на плановый период 2022 и 2023 годов»</w:t>
            </w:r>
          </w:p>
        </w:tc>
      </w:tr>
      <w:tr w:rsidR="00C43265" w:rsidRPr="00C43265" w:rsidTr="00C43265">
        <w:trPr>
          <w:trHeight w:val="900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Натальинского муниципального образования </w:t>
            </w: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C43265" w:rsidRPr="00C43265" w:rsidTr="00C43265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главы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</w:tr>
      <w:tr w:rsidR="00C43265" w:rsidRPr="00C43265" w:rsidTr="00C4326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3265" w:rsidRPr="00C43265" w:rsidTr="00C43265">
        <w:trPr>
          <w:trHeight w:val="6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Натальинского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238 571,7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188 315,3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41 270,3</w:t>
            </w:r>
          </w:p>
        </w:tc>
      </w:tr>
      <w:tr w:rsidR="00C43265" w:rsidRPr="00C43265" w:rsidTr="00C43265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15 871,8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12 942,5</w:t>
            </w:r>
          </w:p>
        </w:tc>
      </w:tr>
      <w:tr w:rsidR="00C43265" w:rsidRPr="00C43265" w:rsidTr="00C43265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13 500,1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12 591,9</w:t>
            </w:r>
          </w:p>
        </w:tc>
      </w:tr>
      <w:tr w:rsidR="00C43265" w:rsidRPr="00C43265" w:rsidTr="00C4326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C43265" w:rsidRPr="00C43265" w:rsidTr="00367F28">
        <w:trPr>
          <w:trHeight w:val="9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эффективности деятельности органов местного самоуправления на территории Натальинского </w:t>
            </w: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образования"</w:t>
            </w:r>
          </w:p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C43265" w:rsidRPr="00C43265" w:rsidTr="00C43265">
        <w:trPr>
          <w:trHeight w:val="6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C43265" w:rsidRPr="00C43265" w:rsidTr="00C43265">
        <w:trPr>
          <w:trHeight w:val="5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C43265" w:rsidRPr="00C43265" w:rsidTr="00C43265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12 997,3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7 250,2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12 314,3</w:t>
            </w:r>
          </w:p>
        </w:tc>
      </w:tr>
      <w:tr w:rsidR="00C43265" w:rsidRPr="00C43265" w:rsidTr="00C43265">
        <w:trPr>
          <w:trHeight w:val="15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C43265" w:rsidRPr="00C43265" w:rsidTr="00C43265">
        <w:trPr>
          <w:trHeight w:val="6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C43265" w:rsidRPr="00C43265" w:rsidTr="00C43265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C43265" w:rsidRPr="00C43265" w:rsidTr="00C43265">
        <w:trPr>
          <w:trHeight w:val="8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C43265" w:rsidRPr="00C43265" w:rsidTr="00C43265">
        <w:trPr>
          <w:trHeight w:val="8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C43265" w:rsidRPr="00C43265" w:rsidTr="00C43265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C43265" w:rsidRPr="00C43265" w:rsidTr="00C43265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C43265" w:rsidRPr="00C43265" w:rsidTr="00C43265">
        <w:trPr>
          <w:trHeight w:val="11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Составление и исполнение бюджета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4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350,6</w:t>
            </w:r>
          </w:p>
        </w:tc>
      </w:tr>
      <w:tr w:rsidR="00C43265" w:rsidRPr="00C43265" w:rsidTr="00C43265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C43265" w:rsidRPr="00C43265" w:rsidTr="00C43265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C43265" w:rsidRPr="00C43265" w:rsidTr="00C43265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C43265" w:rsidRPr="00C43265" w:rsidTr="00C43265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24,9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по повышению пожарной безопасности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304,2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C43265" w:rsidRPr="00C43265" w:rsidTr="00C4326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C43265" w:rsidRPr="00C43265" w:rsidTr="00C43265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C43265" w:rsidRPr="00C43265" w:rsidTr="00C43265">
        <w:trPr>
          <w:trHeight w:val="17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</w:tr>
      <w:tr w:rsidR="00C43265" w:rsidRPr="00C43265" w:rsidTr="00C43265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C43265" w:rsidRPr="00C43265" w:rsidTr="00C43265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C43265" w:rsidRPr="00C43265" w:rsidTr="00C4326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C43265" w:rsidRPr="00C43265" w:rsidTr="00C43265">
        <w:trPr>
          <w:trHeight w:val="8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C43265" w:rsidRPr="00C43265" w:rsidTr="00C43265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C43265" w:rsidRPr="00C43265" w:rsidTr="00C43265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C43265" w:rsidRPr="00C43265" w:rsidTr="00C43265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2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C43265" w:rsidRPr="00C43265" w:rsidTr="00C43265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C43265" w:rsidRPr="00C43265" w:rsidTr="00C43265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C43265" w:rsidRPr="00C43265" w:rsidTr="00C43265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C43265" w:rsidRPr="00C43265" w:rsidTr="00C43265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C43265" w:rsidRPr="00C43265" w:rsidTr="00C43265">
        <w:trPr>
          <w:trHeight w:val="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C43265" w:rsidRPr="00C43265" w:rsidTr="00C43265">
        <w:trPr>
          <w:trHeight w:val="6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C43265" w:rsidRPr="00C43265" w:rsidTr="00C43265">
        <w:trPr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C43265" w:rsidRPr="00C43265" w:rsidTr="00C43265">
        <w:trPr>
          <w:trHeight w:val="1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C43265" w:rsidRPr="00C43265" w:rsidTr="00C43265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C43265" w:rsidRPr="00C43265" w:rsidTr="00C43265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C43265" w:rsidRPr="00C43265" w:rsidTr="00C43265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C43265" w:rsidRPr="00C43265" w:rsidTr="00C43265">
        <w:trPr>
          <w:trHeight w:val="9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C43265" w:rsidRPr="00C43265" w:rsidTr="00C43265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C43265" w:rsidRPr="00C43265" w:rsidTr="00C43265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C43265" w:rsidRPr="00C43265" w:rsidTr="00C43265">
        <w:trPr>
          <w:trHeight w:val="17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C43265" w:rsidRPr="00C43265" w:rsidTr="00C43265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C43265" w:rsidRPr="00C43265" w:rsidTr="00C43265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C43265" w:rsidRPr="00C43265" w:rsidTr="00C43265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C43265" w:rsidRPr="00C43265" w:rsidTr="00C43265">
        <w:trPr>
          <w:trHeight w:val="7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155 448,3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4 114,5</w:t>
            </w:r>
          </w:p>
        </w:tc>
      </w:tr>
      <w:tr w:rsidR="00C43265" w:rsidRPr="00C43265" w:rsidTr="00C43265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126 951,3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100 516,2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Подпрограмма "Строительство и модернизация автономных котельных"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"Модернизация систем теплоснабжения"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122 901,3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23 772,2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Капитальные вложения в объекты государственной (муниципальной) </w:t>
            </w: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7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Бюджетные инвестиции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7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8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G5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G5 52430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G5 52430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G5 52430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43265" w:rsidRPr="00C43265" w:rsidTr="00C43265">
        <w:trPr>
          <w:trHeight w:val="8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43265" w:rsidRPr="00C43265" w:rsidTr="00C43265">
        <w:trPr>
          <w:trHeight w:val="36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43265" w:rsidRPr="00C43265" w:rsidTr="00C43265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Внепрограммные мероприятия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в сфере коммунальных услуг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8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2 114,5</w:t>
            </w:r>
          </w:p>
        </w:tc>
      </w:tr>
      <w:tr w:rsidR="00C43265" w:rsidRPr="00C43265" w:rsidTr="00C43265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C43265" w:rsidRPr="00C43265" w:rsidTr="00C4326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C43265" w:rsidRPr="00C43265" w:rsidTr="00C43265">
        <w:trPr>
          <w:trHeight w:val="6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C43265" w:rsidRPr="00C43265" w:rsidTr="00C43265">
        <w:trPr>
          <w:trHeight w:val="8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C43265" w:rsidRPr="00C43265" w:rsidTr="00C43265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8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2 023,0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C43265" w:rsidRPr="00C43265" w:rsidTr="00C43265">
        <w:trPr>
          <w:trHeight w:val="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«Прочее благоустройство»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4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8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52 551,8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15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C43265" w:rsidRPr="00C43265" w:rsidTr="00C43265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17 338,8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17 338,8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</w:tr>
      <w:tr w:rsidR="00C43265" w:rsidRPr="00C43265" w:rsidTr="00C43265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C43265" w:rsidRPr="00C43265" w:rsidTr="00C4326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3E5EC4" w:rsidP="003E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E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C43265" w:rsidRPr="00C43265" w:rsidTr="00C43265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C43265" w:rsidRPr="00C43265" w:rsidTr="00C43265">
        <w:trPr>
          <w:trHeight w:val="6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"Государственная поддержка отрасли </w:t>
            </w: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культура"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8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05 L5194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8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05 L5194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1 05 L5194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C43265" w:rsidRPr="00C43265" w:rsidTr="00C43265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C43265" w:rsidRPr="00C43265" w:rsidTr="00C4326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C43265" w:rsidRPr="00C43265" w:rsidTr="00C43265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5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15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2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C43265" w:rsidRPr="00C43265" w:rsidTr="00C43265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43265" w:rsidRPr="00C43265" w:rsidTr="00C4326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43265" w:rsidRPr="00C43265" w:rsidTr="00C43265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43265" w:rsidRPr="00C43265" w:rsidTr="00C4326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C43265" w:rsidRPr="00C43265" w:rsidTr="00C43265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43265" w:rsidRPr="00C43265" w:rsidTr="00C43265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</w:rPr>
              <w:t>Совет Натальинского муниципального образования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43265" w:rsidRPr="00C43265" w:rsidTr="00C43265">
        <w:trPr>
          <w:trHeight w:val="4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43265" w:rsidRPr="00C43265" w:rsidTr="00C43265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43265" w:rsidRPr="00C43265" w:rsidTr="00C43265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43265" w:rsidRPr="00C43265" w:rsidTr="00C4326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326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C43265" w:rsidRPr="00C43265" w:rsidTr="00C43265">
        <w:trPr>
          <w:trHeight w:val="360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189 687,3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65" w:rsidRPr="00C43265" w:rsidRDefault="00C43265" w:rsidP="00C4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2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42 645,3</w:t>
            </w:r>
          </w:p>
        </w:tc>
      </w:tr>
    </w:tbl>
    <w:p w:rsidR="00C43265" w:rsidRDefault="00C43265" w:rsidP="00A01B8E"/>
    <w:p w:rsidR="00C43265" w:rsidRDefault="00C43265" w:rsidP="00A01B8E"/>
    <w:p w:rsidR="00C43265" w:rsidRDefault="00C43265" w:rsidP="00A01B8E"/>
    <w:p w:rsidR="00C43265" w:rsidRDefault="00C43265" w:rsidP="00A01B8E"/>
    <w:p w:rsidR="00C43265" w:rsidRDefault="00C43265" w:rsidP="00A01B8E"/>
    <w:p w:rsidR="00C43265" w:rsidRDefault="00C43265" w:rsidP="00A01B8E"/>
    <w:p w:rsidR="00C43265" w:rsidRDefault="00C43265" w:rsidP="00A01B8E"/>
    <w:p w:rsidR="00C43265" w:rsidRDefault="00C43265" w:rsidP="00A01B8E"/>
    <w:p w:rsidR="00C43265" w:rsidRDefault="00C43265" w:rsidP="00A01B8E"/>
    <w:p w:rsidR="00C43265" w:rsidRDefault="00C43265" w:rsidP="00A01B8E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40"/>
        <w:gridCol w:w="620"/>
        <w:gridCol w:w="1134"/>
        <w:gridCol w:w="709"/>
        <w:gridCol w:w="1275"/>
        <w:gridCol w:w="1134"/>
        <w:gridCol w:w="1134"/>
      </w:tblGrid>
      <w:tr w:rsidR="00881C28" w:rsidRPr="00881C28" w:rsidTr="00881C28">
        <w:trPr>
          <w:trHeight w:val="157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5" w:name="RANGE!A1:H309"/>
            <w:bookmarkEnd w:id="5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C28" w:rsidRPr="00881C28" w:rsidRDefault="00881C28" w:rsidP="003E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4</w:t>
            </w:r>
            <w:r w:rsidRPr="0088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67F28" w:rsidRPr="003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22.12.2020 г. № 176 "О бюджете Натальинского муниципального образования на 2021 год и плановый период 2022 и 2023 годов" от  </w:t>
            </w:r>
            <w:r w:rsidR="003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28.01.</w:t>
            </w:r>
            <w:r w:rsidR="00367F28" w:rsidRPr="003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 №</w:t>
            </w:r>
            <w:r w:rsidR="003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182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C28" w:rsidRPr="00881C28" w:rsidTr="00881C28">
        <w:trPr>
          <w:trHeight w:val="130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6</w:t>
            </w:r>
            <w:r w:rsidRPr="0088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Решению Совета Натальинского муниципального образования от  22 декабря 2020 г. № 176</w:t>
            </w:r>
            <w:r w:rsidRPr="0088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«О бюджете Натальинского муниципального образования на 2021 год и на плановый период 2022 и 2023 годов»</w:t>
            </w:r>
          </w:p>
        </w:tc>
      </w:tr>
      <w:tr w:rsidR="00881C28" w:rsidRPr="00881C28" w:rsidTr="00881C28">
        <w:trPr>
          <w:trHeight w:val="199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2021 год и на плановый период 2022 и 2023 годов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81C28" w:rsidRPr="00881C28" w:rsidTr="00881C28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</w:tr>
      <w:tr w:rsidR="00881C28" w:rsidRPr="00881C28" w:rsidTr="00881C28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81C28" w:rsidRPr="00881C28" w:rsidTr="00881C28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14 317,5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1 375,0</w:t>
            </w:r>
          </w:p>
        </w:tc>
      </w:tr>
      <w:tr w:rsidR="00881C28" w:rsidRPr="00881C28" w:rsidTr="00881C28">
        <w:trPr>
          <w:trHeight w:val="6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881C28" w:rsidRPr="00881C28" w:rsidTr="00881C28">
        <w:trPr>
          <w:trHeight w:val="6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881C28" w:rsidRPr="00881C28" w:rsidTr="00881C28">
        <w:trPr>
          <w:trHeight w:val="6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881C28" w:rsidRPr="00881C28" w:rsidTr="00367F28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881C28" w:rsidRPr="00881C28" w:rsidTr="00367F28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881C28" w:rsidRPr="00881C28" w:rsidTr="00367F28">
        <w:trPr>
          <w:trHeight w:val="148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13 500,1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12 591,9</w:t>
            </w:r>
          </w:p>
        </w:tc>
      </w:tr>
      <w:tr w:rsidR="00881C28" w:rsidRPr="00881C28" w:rsidTr="00367F28">
        <w:trPr>
          <w:trHeight w:val="118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 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881C28" w:rsidRPr="00881C28" w:rsidTr="00367F28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881C28" w:rsidRPr="00881C28" w:rsidTr="00367F2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881C28" w:rsidRPr="00881C28" w:rsidTr="00367F28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881C28" w:rsidRPr="00881C28" w:rsidTr="00367F28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251,4</w:t>
            </w:r>
          </w:p>
        </w:tc>
      </w:tr>
      <w:tr w:rsidR="00881C28" w:rsidRPr="00881C28" w:rsidTr="00367F28">
        <w:trPr>
          <w:trHeight w:val="68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13 023,5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881C28" w:rsidRPr="00881C28" w:rsidTr="00367F28">
        <w:trPr>
          <w:trHeight w:val="57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13 023,5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881C28" w:rsidRPr="00881C28" w:rsidTr="00367F28">
        <w:trPr>
          <w:trHeight w:val="6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12 997,3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7 250,2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12 314,3</w:t>
            </w:r>
          </w:p>
        </w:tc>
      </w:tr>
      <w:tr w:rsidR="00881C28" w:rsidRPr="00881C28" w:rsidTr="00367F28">
        <w:trPr>
          <w:trHeight w:val="15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881C28" w:rsidRPr="00881C28" w:rsidTr="00367F28">
        <w:trPr>
          <w:trHeight w:val="65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881C28" w:rsidRPr="00881C28" w:rsidTr="00367F28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881C28" w:rsidRPr="00881C28" w:rsidTr="00367F28">
        <w:trPr>
          <w:trHeight w:val="8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881C28" w:rsidRPr="00881C28" w:rsidTr="00881C28">
        <w:trPr>
          <w:trHeight w:val="8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881C28" w:rsidRPr="00881C28" w:rsidTr="00881C28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881C28" w:rsidRPr="00881C28" w:rsidTr="00881C28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881C28" w:rsidRPr="00881C28" w:rsidTr="00881C28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Другие общегосударственные </w:t>
            </w: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350,6</w:t>
            </w:r>
          </w:p>
        </w:tc>
      </w:tr>
      <w:tr w:rsidR="00881C28" w:rsidRPr="00881C28" w:rsidTr="00367F28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881C28" w:rsidRPr="00881C28" w:rsidTr="00367F28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881C28" w:rsidRPr="00881C28" w:rsidTr="00367F28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881C28" w:rsidRPr="00881C28" w:rsidTr="00367F28">
        <w:trPr>
          <w:trHeight w:val="9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881C28" w:rsidRPr="00881C28" w:rsidTr="00367F28">
        <w:trPr>
          <w:trHeight w:val="92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367F28">
        <w:trPr>
          <w:trHeight w:val="69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367F28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367F28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367F28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367F28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367F28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367F28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81C28" w:rsidRPr="00881C28" w:rsidTr="00367F28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81C28" w:rsidRPr="00881C28" w:rsidTr="00367F28">
        <w:trPr>
          <w:trHeight w:val="3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81C28" w:rsidRPr="00881C28" w:rsidTr="00367F28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81C28" w:rsidRPr="00881C28" w:rsidTr="00367F28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81C28" w:rsidRPr="00881C28" w:rsidTr="00881C28">
        <w:trPr>
          <w:trHeight w:val="18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</w:tr>
      <w:tr w:rsidR="00881C28" w:rsidRPr="00881C28" w:rsidTr="00881C28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881C28" w:rsidRPr="00881C28" w:rsidTr="00881C28">
        <w:trPr>
          <w:trHeight w:val="7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881C28" w:rsidRPr="00881C28" w:rsidTr="00881C28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881C28" w:rsidRPr="00881C28" w:rsidTr="00881C28">
        <w:trPr>
          <w:trHeight w:val="8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204,0</w:t>
            </w:r>
          </w:p>
        </w:tc>
      </w:tr>
      <w:tr w:rsidR="00881C28" w:rsidRPr="00881C28" w:rsidTr="00881C28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881C28" w:rsidRPr="00881C28" w:rsidTr="00881C28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881C28" w:rsidRPr="00881C28" w:rsidTr="00367F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881C28" w:rsidRPr="00881C28" w:rsidTr="00367F28">
        <w:trPr>
          <w:trHeight w:val="2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881C28" w:rsidRPr="00881C28" w:rsidTr="00367F2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881C28" w:rsidRPr="00881C28" w:rsidTr="00367F28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2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881C28" w:rsidRPr="00881C28" w:rsidTr="00881C28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881C28" w:rsidRPr="00881C28" w:rsidTr="00881C2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881C28" w:rsidRPr="00881C28" w:rsidTr="00881C28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881C28" w:rsidRPr="00881C28" w:rsidTr="00881C28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первичного воинского учета на территориях, где </w:t>
            </w: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881C28" w:rsidRPr="00881C28" w:rsidTr="00367F28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881C28" w:rsidRPr="00881C28" w:rsidTr="00881C28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881C28" w:rsidRPr="00881C28" w:rsidTr="00881C28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881C28" w:rsidRPr="00881C28" w:rsidTr="00881C28">
        <w:trPr>
          <w:trHeight w:val="9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</w:tr>
      <w:tr w:rsidR="00881C28" w:rsidRPr="00881C28" w:rsidTr="00881C28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 на 2019-2021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881C28" w:rsidRPr="00881C28" w:rsidTr="00881C28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881C28" w:rsidRPr="00881C28" w:rsidTr="00881C28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881C28" w:rsidRPr="00881C28" w:rsidTr="00881C2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881C28" w:rsidRPr="00881C28" w:rsidTr="00881C28">
        <w:trPr>
          <w:trHeight w:val="9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881C28" w:rsidRPr="00881C28" w:rsidTr="00881C28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881C28" w:rsidRPr="00881C28" w:rsidTr="00881C28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881C28" w:rsidRPr="00881C28" w:rsidTr="00881C28">
        <w:trPr>
          <w:trHeight w:val="18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881C28" w:rsidRPr="00881C28" w:rsidTr="00881C28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881C28" w:rsidRPr="00881C28" w:rsidTr="00881C28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881C28" w:rsidRPr="00881C28" w:rsidTr="00881C28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881C28" w:rsidRPr="00881C28" w:rsidTr="00881C28">
        <w:trPr>
          <w:trHeight w:val="7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4 114,5</w:t>
            </w:r>
          </w:p>
        </w:tc>
      </w:tr>
      <w:tr w:rsidR="00881C28" w:rsidRPr="00881C28" w:rsidTr="00881C2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126 951,3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Подпрограмма "Строительство и модернизация автономных котельных"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"Модернизация систем теплоснабжения"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122 901,3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23 772,2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4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122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5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G5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3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37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в сфере коммунальных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18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2 114,5</w:t>
            </w:r>
          </w:p>
        </w:tc>
      </w:tr>
      <w:tr w:rsidR="00881C28" w:rsidRPr="00881C28" w:rsidTr="00881C28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881C28" w:rsidRPr="00881C28" w:rsidTr="00881C2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881C28" w:rsidRPr="00881C28" w:rsidTr="00881C28">
        <w:trPr>
          <w:trHeight w:val="6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881C28" w:rsidRPr="00881C28" w:rsidTr="00881C28">
        <w:trPr>
          <w:trHeight w:val="8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881C28" w:rsidRPr="00881C28" w:rsidTr="00881C28">
        <w:trPr>
          <w:trHeight w:val="12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15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7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8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2 023,0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881C28" w:rsidRPr="00881C28" w:rsidTr="00881C28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881C28" w:rsidRPr="00881C28" w:rsidTr="00881C28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8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8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8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14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147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S2130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3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S2130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8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1C28" w:rsidRPr="00881C28" w:rsidTr="00881C28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52 551,8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14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Капитальные вложения в объекты государственной (муниципальной) </w:t>
            </w: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881C28" w:rsidRPr="00881C28" w:rsidTr="00881C28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16 903,9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17 338,8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17 338,8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881C28" w:rsidRPr="00881C28" w:rsidTr="00881C28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881C28" w:rsidRPr="00881C28" w:rsidTr="00881C28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881C28" w:rsidRPr="00881C28" w:rsidTr="00881C28">
        <w:trPr>
          <w:trHeight w:val="8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881C28" w:rsidRPr="00881C28" w:rsidTr="00881C28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«Улучшение материально-технической базы»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</w:tr>
      <w:tr w:rsidR="00881C28" w:rsidRPr="00881C28" w:rsidTr="00881C28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D57E08" w:rsidRDefault="00D57E08" w:rsidP="00D5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D5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D5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D5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D5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D5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D5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D5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D5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F76916" w:rsidRDefault="00F76916" w:rsidP="00F7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F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F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F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F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F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F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F7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881C28" w:rsidRPr="00881C28" w:rsidTr="00881C28">
        <w:trPr>
          <w:trHeight w:val="93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881C28" w:rsidRPr="00881C28" w:rsidTr="00881C28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881C28" w:rsidRPr="00881C28" w:rsidTr="00881C28">
        <w:trPr>
          <w:trHeight w:val="6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"Государственная поддержка отрасли культура"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05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05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5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05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4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881C28" w:rsidRPr="00881C28" w:rsidTr="00881C2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881C28" w:rsidRPr="00881C28" w:rsidTr="00881C28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881C28" w:rsidRPr="00881C28" w:rsidTr="00881C28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881C28" w:rsidRPr="00881C28" w:rsidTr="00881C28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881C28" w:rsidRPr="00881C28" w:rsidTr="00881C2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881C28" w:rsidRPr="00881C28" w:rsidTr="00881C2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2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8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5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15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5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4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881C28" w:rsidRPr="00881C28" w:rsidTr="00881C28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6 842,6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881C28" w:rsidRPr="00881C28" w:rsidTr="00881C28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881C28" w:rsidRPr="00881C28" w:rsidTr="00881C28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подведомственных учреждений в рамках </w:t>
            </w: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задания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881C28" w:rsidRPr="00881C28" w:rsidTr="00881C28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881C28" w:rsidRPr="00881C28" w:rsidTr="00881C28">
        <w:trPr>
          <w:trHeight w:val="3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881C28" w:rsidRPr="00881C28" w:rsidTr="00881C28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57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60"/>
        </w:trPr>
        <w:tc>
          <w:tcPr>
            <w:tcW w:w="6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189 687,3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42 645,3</w:t>
            </w:r>
          </w:p>
        </w:tc>
      </w:tr>
    </w:tbl>
    <w:p w:rsidR="00C43265" w:rsidRDefault="00C43265" w:rsidP="00A01B8E"/>
    <w:p w:rsidR="00881C28" w:rsidRDefault="00881C28" w:rsidP="00A01B8E"/>
    <w:p w:rsidR="00881C28" w:rsidRDefault="00881C28" w:rsidP="00A01B8E"/>
    <w:p w:rsidR="00881C28" w:rsidRDefault="00881C28" w:rsidP="00A01B8E"/>
    <w:p w:rsidR="00881C28" w:rsidRDefault="00881C28" w:rsidP="00A01B8E"/>
    <w:p w:rsidR="00881C28" w:rsidRDefault="00881C28" w:rsidP="00A01B8E"/>
    <w:p w:rsidR="00881C28" w:rsidRDefault="00881C28" w:rsidP="00A01B8E"/>
    <w:p w:rsidR="00881C28" w:rsidRDefault="00881C28" w:rsidP="00A01B8E"/>
    <w:p w:rsidR="00881C28" w:rsidRDefault="00881C28" w:rsidP="00A01B8E"/>
    <w:p w:rsidR="00881C28" w:rsidRDefault="00881C28" w:rsidP="00A01B8E"/>
    <w:p w:rsidR="00881C28" w:rsidRDefault="00881C28" w:rsidP="00A01B8E"/>
    <w:p w:rsidR="00881C28" w:rsidRDefault="00881C28" w:rsidP="00A01B8E"/>
    <w:p w:rsidR="00881C28" w:rsidRDefault="00881C28" w:rsidP="00A01B8E"/>
    <w:p w:rsidR="00881C28" w:rsidRDefault="00881C28" w:rsidP="00A01B8E"/>
    <w:p w:rsidR="00881C28" w:rsidRDefault="00881C28" w:rsidP="00A01B8E"/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134"/>
        <w:gridCol w:w="789"/>
        <w:gridCol w:w="1134"/>
        <w:gridCol w:w="1134"/>
        <w:gridCol w:w="1134"/>
      </w:tblGrid>
      <w:tr w:rsidR="00881C28" w:rsidRPr="00881C28" w:rsidTr="00881C28">
        <w:trPr>
          <w:trHeight w:val="147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6" w:name="RANGE!A1:F232"/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C28" w:rsidRPr="00881C28" w:rsidRDefault="00881C28" w:rsidP="00F7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5</w:t>
            </w:r>
            <w:r w:rsidRPr="0088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67F28" w:rsidRPr="003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22.12.2020 г. № 176 "О бюджете Натальинского муниципального образования на 2021 год и плановый период 2022 и 2023 годов" от  </w:t>
            </w:r>
            <w:r w:rsidR="00F7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28.01.</w:t>
            </w:r>
            <w:r w:rsidR="00367F28" w:rsidRPr="003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 №</w:t>
            </w:r>
            <w:r w:rsidR="00F7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</w:tr>
      <w:tr w:rsidR="00881C28" w:rsidRPr="00881C28" w:rsidTr="00367F28">
        <w:trPr>
          <w:trHeight w:val="19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C28" w:rsidRPr="00881C28" w:rsidTr="00881C28">
        <w:trPr>
          <w:trHeight w:val="1212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№7 </w:t>
            </w:r>
            <w:r w:rsidRPr="0088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Решению Совета Натальинского муниципального образования от 22 декабря 2020 г. № 176</w:t>
            </w:r>
            <w:r w:rsidRPr="0088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«О бюджете Натальинского муниципального образования на 2021 год и на плановый период 2022 и 2023 годов»</w:t>
            </w:r>
          </w:p>
        </w:tc>
      </w:tr>
      <w:tr w:rsidR="00881C28" w:rsidRPr="00881C28" w:rsidTr="00881C28">
        <w:trPr>
          <w:trHeight w:val="1545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</w:t>
            </w: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год и 2023 годов</w:t>
            </w:r>
          </w:p>
        </w:tc>
      </w:tr>
      <w:tr w:rsidR="00881C28" w:rsidRPr="00881C28" w:rsidTr="00881C2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81C28" w:rsidRPr="00881C28" w:rsidTr="00881C28">
        <w:trPr>
          <w:trHeight w:val="6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</w:tr>
      <w:tr w:rsidR="00881C28" w:rsidRPr="00881C28" w:rsidTr="00881C28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81C28" w:rsidRPr="00881C28" w:rsidTr="00881C28">
        <w:trPr>
          <w:trHeight w:val="8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54,5</w:t>
            </w:r>
          </w:p>
        </w:tc>
      </w:tr>
      <w:tr w:rsidR="00881C28" w:rsidRPr="00881C28" w:rsidTr="00881C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881C28" w:rsidRPr="00881C28" w:rsidTr="00881C28">
        <w:trPr>
          <w:trHeight w:val="2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367F28" w:rsidRPr="00881C28" w:rsidTr="00367F28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881C28" w:rsidRPr="00881C28" w:rsidTr="00367F28">
        <w:trPr>
          <w:trHeight w:val="6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881C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881C28" w:rsidRPr="00881C28" w:rsidTr="00881C28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Подпрограмма "Строительство и модернизация автономных котельных"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"Модернизация систем теплоснабжения"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02 1 01 00000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02 1 01 Z0000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357,9</w:t>
            </w:r>
          </w:p>
        </w:tc>
      </w:tr>
      <w:tr w:rsidR="00881C28" w:rsidRPr="00881C28" w:rsidTr="00881C2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367F28" w:rsidRPr="00881C28" w:rsidTr="00367F28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881C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881C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</w:tr>
      <w:tr w:rsidR="00881C28" w:rsidRPr="00881C28" w:rsidTr="00881C28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881C28" w:rsidRPr="00881C28" w:rsidTr="00881C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881C28" w:rsidRPr="00881C28" w:rsidTr="00881C28">
        <w:trPr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</w:tr>
      <w:tr w:rsidR="00881C28" w:rsidRPr="00881C28" w:rsidTr="00881C2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188 580,6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23 772,2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8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5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02 L5765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22 942,2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67 690,9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7F28" w:rsidRPr="00881C28" w:rsidTr="00367F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7F28" w:rsidRPr="00881C28" w:rsidTr="00367F28">
        <w:trPr>
          <w:trHeight w:val="9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7F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65 541,5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52 551,8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G5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G5 52430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81C28" w:rsidRPr="00881C28" w:rsidTr="00881C28">
        <w:trPr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G5 52430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G5 52430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96 979,7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98 516,2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16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1 348,0</w:t>
            </w:r>
          </w:p>
        </w:tc>
      </w:tr>
      <w:tr w:rsidR="00881C28" w:rsidRPr="00881C28" w:rsidTr="00881C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881C28" w:rsidRPr="00881C28" w:rsidTr="00881C28">
        <w:trPr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367F28" w:rsidRPr="00881C28" w:rsidTr="00367F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881C28" w:rsidRPr="00881C28" w:rsidTr="00367F28">
        <w:trPr>
          <w:trHeight w:val="85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881C28" w:rsidRPr="00881C28" w:rsidTr="00367F2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881C28" w:rsidRPr="00881C28" w:rsidTr="00881C2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2 023,0</w:t>
            </w:r>
          </w:p>
        </w:tc>
      </w:tr>
      <w:tr w:rsidR="00881C28" w:rsidRPr="00881C28" w:rsidTr="00881C28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881C28" w:rsidRPr="00881C28" w:rsidTr="00881C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881C28" w:rsidRPr="00881C28" w:rsidTr="00881C28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1 987,6</w:t>
            </w:r>
          </w:p>
        </w:tc>
      </w:tr>
      <w:tr w:rsidR="00881C28" w:rsidRPr="00881C28" w:rsidTr="00881C28">
        <w:trPr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5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7F28" w:rsidRPr="00881C28" w:rsidTr="00367F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367F28" w:rsidRPr="00881C28" w:rsidTr="00367F2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«Озеленение сельских поселений»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881C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881C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881C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367F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7F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7F28" w:rsidRPr="00881C28" w:rsidTr="00367F2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7F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7F28" w:rsidRPr="00881C28" w:rsidTr="00367F2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7F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7F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7F28" w:rsidRPr="00881C28" w:rsidTr="00367F2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7F28" w:rsidRPr="00881C28" w:rsidTr="00367F28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23 746,5</w:t>
            </w:r>
          </w:p>
        </w:tc>
      </w:tr>
      <w:tr w:rsidR="00367F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17 338,8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16 903,9</w:t>
            </w:r>
          </w:p>
        </w:tc>
      </w:tr>
      <w:tr w:rsidR="00367F28" w:rsidRPr="00881C28" w:rsidTr="00367F28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367F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367F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367F28" w:rsidRPr="00881C28" w:rsidTr="00367F2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12 252,9</w:t>
            </w:r>
          </w:p>
        </w:tc>
      </w:tr>
      <w:tr w:rsidR="00367F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7F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67F28" w:rsidRPr="00881C28" w:rsidTr="00367F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367F2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4 651,0</w:t>
            </w:r>
          </w:p>
        </w:tc>
      </w:tr>
      <w:tr w:rsidR="00881C28" w:rsidRPr="00881C28" w:rsidTr="00881C28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F37650" w:rsidP="00F3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3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881C28" w:rsidRPr="00881C28" w:rsidTr="00881C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4 325,4</w:t>
            </w:r>
          </w:p>
        </w:tc>
      </w:tr>
      <w:tr w:rsidR="00881C28" w:rsidRPr="00881C28" w:rsidTr="00881C2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F37650" w:rsidP="00F3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3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881C28" w:rsidRPr="00881C28" w:rsidTr="00881C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325,6</w:t>
            </w:r>
          </w:p>
        </w:tc>
      </w:tr>
      <w:tr w:rsidR="00881C28" w:rsidRPr="00881C28" w:rsidTr="00881C28">
        <w:trPr>
          <w:trHeight w:val="6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"Государственная поддержка отрасли 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09 1 05 00000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05 L5194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05 L5194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1 05 L5194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8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881C28" w:rsidRPr="00881C28" w:rsidTr="00881C2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881C28" w:rsidRPr="00881C28" w:rsidTr="00881C28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6 842,6</w:t>
            </w:r>
          </w:p>
        </w:tc>
      </w:tr>
      <w:tr w:rsidR="00881C28" w:rsidRPr="00881C28" w:rsidTr="00881C28">
        <w:trPr>
          <w:trHeight w:val="3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6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4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81C28" w:rsidRPr="00881C28" w:rsidTr="00881C28">
        <w:trPr>
          <w:trHeight w:val="6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13 715,5</w:t>
            </w:r>
          </w:p>
        </w:tc>
      </w:tr>
      <w:tr w:rsidR="00881C28" w:rsidRPr="00881C28" w:rsidTr="00881C28">
        <w:trPr>
          <w:trHeight w:val="6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881C28" w:rsidRPr="00881C28" w:rsidTr="00881C28">
        <w:trPr>
          <w:trHeight w:val="6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881C28" w:rsidRPr="00881C28" w:rsidTr="00881C2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881C28" w:rsidRPr="00881C28" w:rsidTr="00881C28">
        <w:trPr>
          <w:trHeight w:val="5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1 375,0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7 276,4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12 340,5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12 997,9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7 250,2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12 314,3</w:t>
            </w:r>
          </w:p>
        </w:tc>
      </w:tr>
      <w:tr w:rsidR="00881C28" w:rsidRPr="00881C28" w:rsidTr="00881C2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881C28" w:rsidRPr="00881C28" w:rsidTr="00881C28">
        <w:trPr>
          <w:trHeight w:val="65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6 495,7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11 559,8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754,5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881C28" w:rsidRPr="00881C28" w:rsidTr="00881C28">
        <w:trPr>
          <w:trHeight w:val="2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881C28" w:rsidRPr="00881C28" w:rsidTr="00881C28">
        <w:trPr>
          <w:trHeight w:val="2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</w:tr>
      <w:tr w:rsidR="00881C28" w:rsidRPr="00881C28" w:rsidTr="00881C28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154,5</w:t>
            </w:r>
          </w:p>
        </w:tc>
      </w:tr>
      <w:tr w:rsidR="00881C28" w:rsidRPr="00881C28" w:rsidTr="00881C28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2 491,9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154,5</w:t>
            </w:r>
          </w:p>
        </w:tc>
      </w:tr>
      <w:tr w:rsidR="00881C28" w:rsidRPr="00881C28" w:rsidTr="00881C28">
        <w:trPr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881C28" w:rsidRPr="00881C28" w:rsidTr="00881C28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881C28" w:rsidRPr="00881C28" w:rsidTr="00881C28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2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Внепрограммные мероприятия в сфере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881C28" w:rsidRPr="00881C28" w:rsidTr="00881C28">
        <w:trPr>
          <w:trHeight w:val="5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881C28" w:rsidRPr="00881C28" w:rsidTr="00881C2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2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881C28" w:rsidRPr="00881C28" w:rsidTr="00881C28">
        <w:trPr>
          <w:trHeight w:val="14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13 4 00 S2110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долговых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245,4</w:t>
            </w:r>
          </w:p>
        </w:tc>
      </w:tr>
      <w:tr w:rsidR="00881C28" w:rsidRPr="00881C28" w:rsidTr="00881C28">
        <w:trPr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881C28" w:rsidRPr="00881C28" w:rsidTr="00881C28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881C28" w:rsidRPr="00881C28" w:rsidTr="00881C28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881C28" w:rsidRPr="00881C28" w:rsidTr="00881C28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245,4</w:t>
            </w:r>
          </w:p>
        </w:tc>
      </w:tr>
      <w:tr w:rsidR="00881C28" w:rsidRPr="00881C28" w:rsidTr="00881C28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81C28" w:rsidRPr="00881C28" w:rsidTr="00881C28">
        <w:trPr>
          <w:trHeight w:val="649"/>
        </w:trPr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189 687,3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28" w:rsidRPr="00881C28" w:rsidRDefault="00881C28" w:rsidP="008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42 645,3</w:t>
            </w:r>
          </w:p>
        </w:tc>
      </w:tr>
    </w:tbl>
    <w:p w:rsidR="00881C28" w:rsidRDefault="00881C28" w:rsidP="00A01B8E"/>
    <w:p w:rsidR="00881C28" w:rsidRDefault="00881C28" w:rsidP="00A01B8E"/>
    <w:p w:rsidR="00881C28" w:rsidRDefault="00881C28" w:rsidP="00A01B8E"/>
    <w:p w:rsidR="00881C28" w:rsidRDefault="00881C28" w:rsidP="00A01B8E"/>
    <w:p w:rsidR="00881C28" w:rsidRDefault="00881C28" w:rsidP="00A01B8E"/>
    <w:p w:rsidR="00881C28" w:rsidRDefault="00881C28" w:rsidP="00A01B8E"/>
    <w:p w:rsidR="00367F28" w:rsidRDefault="00367F28" w:rsidP="00A01B8E"/>
    <w:p w:rsidR="00367F28" w:rsidRDefault="00367F28" w:rsidP="00A01B8E"/>
    <w:p w:rsidR="00367F28" w:rsidRDefault="00367F28" w:rsidP="00A01B8E"/>
    <w:p w:rsidR="00367F28" w:rsidRDefault="00367F28" w:rsidP="00A01B8E"/>
    <w:p w:rsidR="00367F28" w:rsidRDefault="00367F28" w:rsidP="00A01B8E"/>
    <w:p w:rsidR="00367F28" w:rsidRDefault="00367F28" w:rsidP="00A01B8E"/>
    <w:p w:rsidR="00367F28" w:rsidRDefault="00367F28" w:rsidP="00A01B8E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3714"/>
        <w:gridCol w:w="1276"/>
        <w:gridCol w:w="1134"/>
        <w:gridCol w:w="1134"/>
      </w:tblGrid>
      <w:tr w:rsidR="00367F28" w:rsidRPr="00367F28" w:rsidTr="00367F28">
        <w:trPr>
          <w:trHeight w:val="18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6B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</w:t>
            </w:r>
            <w:r w:rsidRPr="00367F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Натальинского муниципального образования "О внесении изменений в решение Совета Натальинского муниципального образования от 22.12.2020 г. № 176 "О бюджете Натальинского муниципального образования на 2021 год и плановый</w:t>
            </w:r>
            <w:r w:rsidR="006B1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период 2022 и 2023 годов" от  28.01.</w:t>
            </w:r>
            <w:r w:rsidRPr="003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 №</w:t>
            </w:r>
            <w:r w:rsidR="006B1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</w:tr>
      <w:tr w:rsidR="00367F28" w:rsidRPr="00367F28" w:rsidTr="00367F28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28" w:rsidRPr="00367F28" w:rsidTr="00367F28">
        <w:trPr>
          <w:trHeight w:val="201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ANGE!A3:E24"/>
            <w:bookmarkEnd w:id="7"/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10 к Решению</w:t>
            </w:r>
            <w:r w:rsidRPr="003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Совета Натальинского муниципального образования</w:t>
            </w:r>
            <w:r w:rsidRPr="003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 22 декабря 2020 года № 176  "О бюджете Натальинского муниципального образования на 2021 год и на плановый период 2022 и 2023 годов"         </w:t>
            </w:r>
          </w:p>
        </w:tc>
      </w:tr>
      <w:tr w:rsidR="00367F28" w:rsidRPr="00367F28" w:rsidTr="00367F28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F28" w:rsidRPr="00367F28" w:rsidTr="00367F28">
        <w:trPr>
          <w:trHeight w:val="108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7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 бюджета Натальинского муниципального образования на 2021 год и на плановый период 2022 и 2023 годов</w:t>
            </w:r>
          </w:p>
        </w:tc>
      </w:tr>
      <w:tr w:rsidR="00367F28" w:rsidRPr="00367F28" w:rsidTr="00367F28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F28" w:rsidRPr="00367F28" w:rsidTr="00367F28">
        <w:trPr>
          <w:trHeight w:val="4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28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(тыс.рублей)</w:t>
            </w:r>
          </w:p>
        </w:tc>
      </w:tr>
      <w:tr w:rsidR="00367F28" w:rsidRPr="00367F28" w:rsidTr="00367F28">
        <w:trPr>
          <w:trHeight w:val="6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источника финансирования дефицита 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367F28" w:rsidRPr="00367F28" w:rsidTr="00367F28">
        <w:trPr>
          <w:trHeight w:val="26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7F28" w:rsidRPr="00367F28" w:rsidTr="00367F28">
        <w:trPr>
          <w:trHeight w:val="6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67F28" w:rsidRPr="00367F28" w:rsidTr="00367F28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67F28" w:rsidRPr="00367F28" w:rsidTr="00367F28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01 02 00 00 00 0000 700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4 062,5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7F28" w:rsidRPr="00367F28" w:rsidTr="00367F28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4 062,5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7F28" w:rsidRPr="00367F28" w:rsidTr="00367F28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01 02 00 00 00 0000 800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-4 062,5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7F28" w:rsidRPr="00367F28" w:rsidTr="00367F28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-4 062,5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7F28" w:rsidRPr="00367F28" w:rsidTr="00367F28">
        <w:trPr>
          <w:trHeight w:val="6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01 05 00 00 00 0000 000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2 697,6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7F28" w:rsidRPr="00367F28" w:rsidTr="00367F28">
        <w:trPr>
          <w:trHeight w:val="6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2 697,6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7F28" w:rsidRPr="00367F28" w:rsidTr="00367F28">
        <w:trPr>
          <w:trHeight w:val="6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2 697,6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7F28" w:rsidRPr="00367F28" w:rsidTr="00367F28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2 697,6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7F28" w:rsidRPr="00367F28" w:rsidTr="00367F28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28" w:rsidRPr="00367F28" w:rsidRDefault="00367F28" w:rsidP="003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2 697,6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28" w:rsidRPr="00367F28" w:rsidRDefault="00367F28" w:rsidP="0036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67F28" w:rsidRDefault="00367F28" w:rsidP="00A01B8E"/>
    <w:p w:rsidR="00367F28" w:rsidRDefault="00367F28" w:rsidP="00A01B8E"/>
    <w:p w:rsidR="00367F28" w:rsidRDefault="00367F28" w:rsidP="00A01B8E"/>
    <w:p w:rsidR="00367F28" w:rsidRDefault="00367F28" w:rsidP="00A01B8E"/>
    <w:p w:rsidR="00367F28" w:rsidRDefault="00367F28" w:rsidP="00A01B8E"/>
    <w:p w:rsidR="00367F28" w:rsidRDefault="00367F28" w:rsidP="00A01B8E"/>
    <w:p w:rsidR="00367F28" w:rsidRDefault="00367F28" w:rsidP="00A01B8E"/>
    <w:p w:rsidR="00367F28" w:rsidRDefault="00367F28" w:rsidP="00A01B8E"/>
    <w:p w:rsidR="00881C28" w:rsidRDefault="00881C28" w:rsidP="00A01B8E"/>
    <w:p w:rsidR="00881C28" w:rsidRDefault="00881C28" w:rsidP="00A01B8E"/>
    <w:p w:rsidR="00881C28" w:rsidRDefault="00881C28" w:rsidP="00A01B8E"/>
    <w:p w:rsidR="00881C28" w:rsidRDefault="00881C28" w:rsidP="00A01B8E"/>
    <w:sectPr w:rsidR="00881C28" w:rsidSect="0021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16F"/>
    <w:multiLevelType w:val="hybridMultilevel"/>
    <w:tmpl w:val="30FC95FE"/>
    <w:lvl w:ilvl="0" w:tplc="A970B0A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99"/>
    <w:rsid w:val="00093ED4"/>
    <w:rsid w:val="000E5D2F"/>
    <w:rsid w:val="002132EC"/>
    <w:rsid w:val="002875C4"/>
    <w:rsid w:val="00367F28"/>
    <w:rsid w:val="003D5399"/>
    <w:rsid w:val="003E0923"/>
    <w:rsid w:val="003E3C99"/>
    <w:rsid w:val="003E5EC4"/>
    <w:rsid w:val="00462022"/>
    <w:rsid w:val="00541366"/>
    <w:rsid w:val="00556B64"/>
    <w:rsid w:val="0068758D"/>
    <w:rsid w:val="006B1549"/>
    <w:rsid w:val="00763C25"/>
    <w:rsid w:val="00820528"/>
    <w:rsid w:val="00833CF6"/>
    <w:rsid w:val="00881B5A"/>
    <w:rsid w:val="00881C28"/>
    <w:rsid w:val="0089430B"/>
    <w:rsid w:val="008A28CF"/>
    <w:rsid w:val="00A01B8E"/>
    <w:rsid w:val="00B711AA"/>
    <w:rsid w:val="00C30359"/>
    <w:rsid w:val="00C43265"/>
    <w:rsid w:val="00C463D8"/>
    <w:rsid w:val="00C64BB4"/>
    <w:rsid w:val="00D57E08"/>
    <w:rsid w:val="00E44E86"/>
    <w:rsid w:val="00EA3682"/>
    <w:rsid w:val="00F37650"/>
    <w:rsid w:val="00F4299E"/>
    <w:rsid w:val="00F60F46"/>
    <w:rsid w:val="00F72D8B"/>
    <w:rsid w:val="00F76916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539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3D53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3D539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3D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3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326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43265"/>
    <w:rPr>
      <w:color w:val="800080"/>
      <w:u w:val="single"/>
    </w:rPr>
  </w:style>
  <w:style w:type="paragraph" w:customStyle="1" w:styleId="xl66">
    <w:name w:val="xl66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432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432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4326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432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432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432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432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4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432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432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4326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432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C432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432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43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875C4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2875C4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styleId="a9">
    <w:name w:val="No Spacing"/>
    <w:uiPriority w:val="1"/>
    <w:qFormat/>
    <w:rsid w:val="00763C25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539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3D53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3D539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3D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3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326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43265"/>
    <w:rPr>
      <w:color w:val="800080"/>
      <w:u w:val="single"/>
    </w:rPr>
  </w:style>
  <w:style w:type="paragraph" w:customStyle="1" w:styleId="xl66">
    <w:name w:val="xl66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432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432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4326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432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432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432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432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4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432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432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4326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432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C432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C43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432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43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875C4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2875C4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styleId="a9">
    <w:name w:val="No Spacing"/>
    <w:uiPriority w:val="1"/>
    <w:qFormat/>
    <w:rsid w:val="00763C25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14282</Words>
  <Characters>81410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Курская</dc:creator>
  <cp:lastModifiedBy>Natu004</cp:lastModifiedBy>
  <cp:revision>3</cp:revision>
  <cp:lastPrinted>2021-01-27T03:58:00Z</cp:lastPrinted>
  <dcterms:created xsi:type="dcterms:W3CDTF">2021-02-03T11:47:00Z</dcterms:created>
  <dcterms:modified xsi:type="dcterms:W3CDTF">2021-02-03T12:38:00Z</dcterms:modified>
</cp:coreProperties>
</file>